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县长在全县征兵工作会议上的讲话（精选8篇）</w:t>
      </w:r>
      <w:bookmarkEnd w:id="2"/>
    </w:p>
    <w:p>
      <w:pPr/>
      <w:br/>
    </w:p>
    <w:p>
      <w:pPr/>
      <w:r>
        <w:rPr>
          <w:color w:val="red"/>
          <w:sz w:val="32"/>
          <w:szCs w:val="32"/>
          <w:b w:val="1"/>
          <w:bCs w:val="1"/>
        </w:rPr>
        <w:t xml:space="preserve">篇1：县长在全县征兵工作会议上的讲话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按照上级的统一安排部署，今年冬季征兵工作即将开始。刚才，会文同志对我县去年征兵工作进行了全面总结,对今年征兵工作进行了安排部署,各乡镇、街道办事处、县直各有关部门要认真抓好贯彻落实。下面，我就做好今冬全县的征兵工作再讲三点意见。</w:t>
      </w:r>
    </w:p>
    <w:p>
      <w:pPr/>
      <w:br/>
    </w:p>
    <w:p>
      <w:pPr>
        <w:jc w:val="left"/>
        <w:ind w:left="0" w:right="0" w:firstLine="640"/>
        <w:spacing w:line="288" w:lineRule="auto"/>
      </w:pPr>
      <w:r>
        <w:rPr>
          <w:sz w:val="28"/>
          <w:szCs w:val="28"/>
        </w:rPr>
        <w:t xml:space="preserve">一、高度重视，切实把征兵工作作为一项重要的政治任务</w:t>
      </w:r>
    </w:p>
    <w:p>
      <w:pPr/>
      <w:br/>
    </w:p>
    <w:p>
      <w:pPr>
        <w:jc w:val="left"/>
        <w:ind w:left="0" w:right="0" w:firstLine="640"/>
        <w:spacing w:line="288" w:lineRule="auto"/>
      </w:pPr>
      <w:r>
        <w:rPr>
          <w:sz w:val="28"/>
          <w:szCs w:val="28"/>
        </w:rPr>
        <w:t xml:space="preserve">人民军队担负着巩固国防，抵御侵略，捍卫国家主权和领土完整,维护社会稳定和安全的光荣使命,是经济建设的保护者和支持者。征兵工作是国防和军队建设的一项基础性工作，是确保国家繁荣昌盛、长治久安的一项基本国策。依法服兵役是每个公民应尽的义务。军队的基础在士兵，没有高质量的兵员，部队就难以形成很强的战斗力,军队现代化建设就难以保证。因此认真做好征兵工作，不仅是维护国家安全稳定、全面建设小康社会的需要，更是实现国防和军队现代化建设跨越式发展、维护国家统一和做好新形势下军事斗争准备的迫切需要，关系到国家和民族的根本利益，是一项带有全局性、战略性的重要工作。做好新形势下的征兵工作，确保新兵质量,是军地双方的共同职责和光荣任务。我们一定要从维护国家安全稳定、支持部队现代化建设的战略高度，充分认识做好征兵工作的重要性，把征兵工作作为当前一项重要的政治任务,进一步增强责任感和使命感,以对党和国家、对国防和军队建设高度负责的精神,扎实工作，确保高标准、高质量地完成新兵征集工作，把优秀兵员输送到部队去。</w:t>
      </w:r>
    </w:p>
    <w:p>
      <w:pPr/>
      <w:br/>
    </w:p>
    <w:p>
      <w:pPr>
        <w:jc w:val="left"/>
        <w:ind w:left="0" w:right="0" w:firstLine="640"/>
        <w:spacing w:line="288" w:lineRule="auto"/>
      </w:pPr>
      <w:r>
        <w:rPr>
          <w:sz w:val="28"/>
          <w:szCs w:val="28"/>
        </w:rPr>
        <w:t xml:space="preserve">二、认真履行职责,严格落实各项征兵政策规定</w:t>
      </w:r>
    </w:p>
    <w:p>
      <w:pPr/>
      <w:br/>
    </w:p>
    <w:p>
      <w:pPr>
        <w:jc w:val="left"/>
        <w:ind w:left="0" w:right="0" w:firstLine="640"/>
        <w:spacing w:line="288" w:lineRule="auto"/>
      </w:pPr>
      <w:r>
        <w:rPr>
          <w:sz w:val="28"/>
          <w:szCs w:val="28"/>
        </w:rPr>
        <w:t xml:space="preserve">征兵工作涉及面广,政策性强，时间紧，任务重，不仅涉及党政军各个部门,而且覆盖社会各界，牵动千家万户，必须统筹安排，精心组织，切实加强领导。县兵役机关、各乡镇、街道办事处和县直各有关部门，要按照“严格政策,严格标准,质量第一，严肃纪律,廉洁征兵,严密组织,安全稳定”的要求,把征兵工作的各项政策规定落到实处。一是加强领导，落实责任。各乡镇、街道办事处和县直有关部门要切实担负起征兵工作的组织领导责任，把征兵工作作为当前的一件大事来抓，摆上重要日程,主要领导要亲自挂帅，并明确一名领导具体负责。要调整充实力量，建立政策性强、业务素质精、廉洁高效的办事机构。要建立和完善严格的征兵工作责任制，明确任务、标准和奖惩,及时发现和解决征兵工作的各种问题，切实把工作责任落到实处。二是各司其职,团结协作。各乡镇、街道办事处、县直有关部门要按照县政府和县人武部的统一部署，密切配合,加强协调，确保形成工作合力。兵役机关要充分发挥职能作用,认真做好征兵工作的协调和组织实施工作；公安部门要认真组织好政治审查,确保新兵政治合格；卫生部门要设置良好的体检场所，配备完善的体检器材,严密组织好应征青年的体格检查，严格掌握政策,防止将身体不合格的青年征入部队;教育部门要把好征集青年的文化关,防止假文凭、假学历等问题的发生;财政部门要按时足额划拔征兵经费，保证征兵工作顺利开展；纪检、监察、宣传、民政、人事劳动、交通、铁路等有关部门要各司其职,各负其责，确保圆满完成今年冬季征兵工作任务。三是严肃纪律，严明奖惩。各级政府、兵役机关和县直有关部门要把纠正征兵工作中的不正之风作为加强党风廉政建设的重要内容来抓,纪检、监察部门要充分发挥监督检查作用,把组织监督贯穿征兵工作的全过程。要及时制止和纠正征兵工作的不正之风和违反政策的行为,对那些利用职权索贿受贿,循私舞弊,弄虚作假等问题要严肃查处。</w:t>
      </w:r>
    </w:p>
    <w:p>
      <w:pPr/>
      <w:br/>
    </w:p>
    <w:p>
      <w:pPr>
        <w:jc w:val="left"/>
        <w:ind w:left="0" w:right="0" w:firstLine="640"/>
        <w:spacing w:line="288" w:lineRule="auto"/>
      </w:pPr>
      <w:r>
        <w:rPr>
          <w:sz w:val="28"/>
          <w:szCs w:val="28"/>
        </w:rPr>
        <w:t xml:space="preserve">三、精心组织,为征兵工作营造良好的社会氛围</w:t>
      </w:r>
    </w:p>
    <w:p>
      <w:pPr/>
      <w:br/>
    </w:p>
    <w:p>
      <w:pPr>
        <w:jc w:val="left"/>
        <w:ind w:left="0" w:right="0" w:firstLine="640"/>
        <w:spacing w:line="288" w:lineRule="auto"/>
      </w:pPr>
      <w:r>
        <w:rPr>
          <w:sz w:val="28"/>
          <w:szCs w:val="28"/>
        </w:rPr>
        <w:t xml:space="preserve">形成一种全社会支持征兵工作的良好环境,是做好征兵工作的重要保证。因此,各乡镇、街道办事处、县直有关部门一定要高度重视,精心组织,从各方面做好工作,努力优化征兵环境。一要搞好宣传发动。这次会议后,各乡镇、县直有关部门要加大征兵工作宣传力度,特别是兵役机关、宣传、文化、教育、广播电视等部门和工、青、妇等群众团体要协调联动,共同做好宣传发动和思想工作。要把国防教育和征兵宣传教育工作紧密结合起来,采取有效措施和灵活多样的形式,积极宣传《国防教育法》、《兵役法》和《征兵工作条例》,通过卓有成效的工作，教育和引导广大干部群众特别是预征对象正确认识和处理个人利益与国家利益、眼前利益与长远利益的关系，增强依法征兵、依法服兵役的观念,自觉履行兵役义务，积极为国防建设做贡献。二要进一步做好优抚安置工作。近年来，各乡镇、街道办事处和县直有关部门在优抚安置方面做了大量工作，取得了一定成绩,但也有少数乡镇和部门存在着优抚待遇不落实等问题,在某种程度上影响了适龄青年参军的积极性。对于这些问题，各乡镇、街道办事处和县直有关部门要引起高度重视，想方设法克服困难,采取有效措施，认真研究并加以解决。三要认真做好拥军优属工作。我县是省级“双拥”模范县,历来有拥军优属的光荣传统，保持和发扬这一传统,是激发广大适龄青年参军积极性，促进征兵工作顺利进行的重要保证。因此，各乡镇和县直有关部门要积极开展拥军优属工作，帮助军烈属解决实际困难，解除他们的后顾之忧，真正形成一种全社会关心、尊重、扶助军烈属的良好风尚。</w:t>
      </w:r>
    </w:p>
    <w:p>
      <w:pPr/>
      <w:br/>
    </w:p>
    <w:p>
      <w:pPr>
        <w:jc w:val="left"/>
        <w:ind w:left="0" w:right="0" w:firstLine="640"/>
        <w:spacing w:line="288" w:lineRule="auto"/>
      </w:pPr>
      <w:r>
        <w:rPr>
          <w:sz w:val="28"/>
          <w:szCs w:val="28"/>
        </w:rPr>
        <w:t xml:space="preserve">同志们，今年的征兵工作已经开始，此项工作时间紧、要求高、任务重,各乡镇、各部门必须把思想统一到全局的高度,按照市政府和军分区的要求和县政府、县人武部对征兵工作的总体部署,高度重视、精心组织，严肃纪律、严格把关,狠抓落实,确保高标准、高质量地完成今年冬季的征兵工作任务，为国防和军队建设做出新的更大的贡献。</w:t>
      </w:r>
    </w:p>
    <w:p>
      <w:pPr/>
      <w:br/>
    </w:p>
    <w:p>
      <w:pPr/>
      <w:r>
        <w:rPr>
          <w:color w:val="red"/>
          <w:sz w:val="32"/>
          <w:szCs w:val="32"/>
          <w:b w:val="1"/>
          <w:bCs w:val="1"/>
        </w:rPr>
        <w:t xml:space="preserve">篇2：县长在全县征兵工作会议上的讲话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征兵工作会的召开，标志着我县20**年征兵工作正式启动。今年是实行夏秋季征兵的关键一年，也是贯彻新修订的《应征公民体格检查标准》、《应征公民体格检查办法》和《征兵政治考核工作规定》开局之年，社会各界更加关注，对做好新兵征集工作提出了更高的要求。大家一定要充分认清面临的新形势新任务，坚持以新兵质量为核心，加强组织领导，科学筹划安排，严密组织实施，努力实现上级“调整改革顺利推进、征集任务圆满完成、新兵质量明显提高”的目标。下面，就如何做好今年的征兵工作，我讲三点意见。</w:t>
      </w:r>
    </w:p>
    <w:p>
      <w:pPr/>
      <w:br/>
    </w:p>
    <w:p>
      <w:pPr>
        <w:jc w:val="left"/>
        <w:ind w:left="0" w:right="0" w:firstLine="640"/>
        <w:spacing w:line="288" w:lineRule="auto"/>
      </w:pPr>
      <w:r>
        <w:rPr>
          <w:sz w:val="28"/>
          <w:szCs w:val="28"/>
        </w:rPr>
        <w:t xml:space="preserve">一、充分认识形势、提高思想认识，增强抓好征兵工作责任感和使命感</w:t>
      </w:r>
    </w:p>
    <w:p>
      <w:pPr/>
      <w:br/>
    </w:p>
    <w:p>
      <w:pPr>
        <w:jc w:val="left"/>
        <w:ind w:left="0" w:right="0" w:firstLine="640"/>
        <w:spacing w:line="288" w:lineRule="auto"/>
      </w:pPr>
      <w:r>
        <w:rPr>
          <w:sz w:val="28"/>
          <w:szCs w:val="28"/>
        </w:rPr>
        <w:t xml:space="preserve">征兵工作是国防和军队建设的基础工程，是法律赋予军地双方的一项重要政治任务，各级各部门要切实提高思想认识，增强工作责任感和使命感，切实把征兵工作抓紧、抓早、抓好。当前，我国经济社会发展正处于战略机遇期，加快构建社会主义和谐社会，为全面实现小康社会战略目标而奋斗，已成为全国上下的主旋律。但是我们也要清醒看到，我们面临的各种潜在的不稳定因素依然存在：西方敌对势力对我西化、分化的图谋从未改变，周边国家与我国围绕着领土和海洋权益的斗争加剧，境内外民族分裂势力、恐怖势力日益猖獗，同时新世纪、新阶段的军队不仅要应对传统的安全威胁，还要应对恐怖袭击、自然灾害、突发事件等非传统的安全威胁。事实证明，无论是当前国内经济建设还是国家战略利益的拓展，都离不开强大的国防来保障和支撑。征兵工作是国防建设的一件大事，也是一项重要的政治任务，任务完成的好坏也是一个干部、一个班子、一个地方是否具备政治意识和大局观念的具体表现。各级各部门务必引起高度重视，充分认清形势，进一步增强政治意识、责任意识、使命意识，以对国防和军队建设高度负责的态度，采取积极有效措施确保圆满完成今年的征兵任务。</w:t>
      </w:r>
    </w:p>
    <w:p>
      <w:pPr/>
      <w:br/>
    </w:p>
    <w:p>
      <w:pPr>
        <w:jc w:val="left"/>
        <w:ind w:left="0" w:right="0" w:firstLine="640"/>
        <w:spacing w:line="288" w:lineRule="auto"/>
      </w:pPr>
      <w:r>
        <w:rPr>
          <w:sz w:val="28"/>
          <w:szCs w:val="28"/>
        </w:rPr>
        <w:t xml:space="preserve">二、转变思想观念、着力研究探索，努力推动征兵工作创新发展</w:t>
      </w:r>
    </w:p>
    <w:p>
      <w:pPr/>
      <w:br/>
    </w:p>
    <w:p>
      <w:pPr>
        <w:jc w:val="left"/>
        <w:ind w:left="0" w:right="0" w:firstLine="640"/>
        <w:spacing w:line="288" w:lineRule="auto"/>
      </w:pPr>
      <w:r>
        <w:rPr>
          <w:sz w:val="28"/>
          <w:szCs w:val="28"/>
        </w:rPr>
        <w:t xml:space="preserve">今年是实行新修订标准办法的第一年，大家一定要以高度负责的精神，把征兵工作作为一项重要任务，加强统筹抓好落实，保证征兵工作不跑偏、不走样，为缓解“当兵冷、征兵难”打开局面。具体来看我县适龄青年基本情况不容乐观，各级各部门要主动适应新形势新变化，拓宽视野，更新观念，着眼长远，积极探索，推动征兵工作创新开展。</w:t>
      </w:r>
    </w:p>
    <w:p>
      <w:pPr/>
      <w:br/>
    </w:p>
    <w:p>
      <w:pPr>
        <w:jc w:val="left"/>
        <w:ind w:left="0" w:right="0" w:firstLine="640"/>
        <w:spacing w:line="288" w:lineRule="auto"/>
      </w:pPr>
      <w:r>
        <w:rPr>
          <w:sz w:val="28"/>
          <w:szCs w:val="28"/>
        </w:rPr>
        <w:t xml:space="preserve">一是要着力转变思想观念。观念引领行动，思路决定出路。征兵工作要实现新跃升、新发展、新突破，必须首先在转变思想观念上下功夫，要防止和克服“征兵工作年年抓，年年都是老一套”的模糊认识和消极思想。针对新的形势需求，在工作目标上，要由“任务型征兵”向“质量型征兵”转变；在工作模式上，由“季节性、突击式”向“全年度、常态化”转变；在工作机制上，要由“政府搭平台、兵役机关唱主角”向职能部门与兵役机关“各司其职、合力联动”转变。</w:t>
      </w:r>
    </w:p>
    <w:p>
      <w:pPr/>
      <w:br/>
    </w:p>
    <w:p>
      <w:pPr>
        <w:jc w:val="left"/>
        <w:ind w:left="0" w:right="0" w:firstLine="640"/>
        <w:spacing w:line="288" w:lineRule="auto"/>
      </w:pPr>
      <w:r>
        <w:rPr>
          <w:sz w:val="28"/>
          <w:szCs w:val="28"/>
        </w:rPr>
        <w:t xml:space="preserve">二是要着力完善工作机制。要认真研究和把握新形势下征兵工作的阶段性特征，紧密结合我县实际，进一步完善宣传教育、兵役登记、体格检查、政治审查、审批定兵、跟踪监督等各个环节的措施办法。要加强骨干队伍建设，抽调思想素质高、业务能力强的同志参加征兵工作，提高完成任务的质量水平。</w:t>
      </w:r>
    </w:p>
    <w:p>
      <w:pPr/>
      <w:br/>
    </w:p>
    <w:p>
      <w:pPr>
        <w:jc w:val="left"/>
        <w:ind w:left="0" w:right="0" w:firstLine="640"/>
        <w:spacing w:line="288" w:lineRule="auto"/>
      </w:pPr>
      <w:r>
        <w:rPr>
          <w:sz w:val="28"/>
          <w:szCs w:val="28"/>
        </w:rPr>
        <w:t xml:space="preserve">三是要着力强化宣传力度。各级各部门要紧紧围绕提高兵员质量这个核心，通过广播、电视台、宣传单等多种手段大力宣传国家、省、州、县优抚政策，确保征兵宣传进学校、进村入户，做到家喻户晓、人人皆知。特别要加大对辖区内大中专人员的宣传，做好各级各类学校毕业生、在校生和女青年征集工作，不断改进征兵工作的方式方法，切实推动征兵工作调整改革的不断深化。</w:t>
      </w:r>
    </w:p>
    <w:p>
      <w:pPr/>
      <w:br/>
    </w:p>
    <w:p>
      <w:pPr>
        <w:jc w:val="left"/>
        <w:ind w:left="0" w:right="0" w:firstLine="640"/>
        <w:spacing w:line="288" w:lineRule="auto"/>
      </w:pPr>
      <w:r>
        <w:rPr>
          <w:sz w:val="28"/>
          <w:szCs w:val="28"/>
        </w:rPr>
        <w:t xml:space="preserve">三、加强组织领导，强化协调配合，扎实推动征兵工作有效开展</w:t>
      </w:r>
    </w:p>
    <w:p>
      <w:pPr/>
      <w:br/>
    </w:p>
    <w:p>
      <w:pPr>
        <w:jc w:val="left"/>
        <w:ind w:left="0" w:right="0" w:firstLine="640"/>
        <w:spacing w:line="288" w:lineRule="auto"/>
      </w:pPr>
      <w:r>
        <w:rPr>
          <w:sz w:val="28"/>
          <w:szCs w:val="28"/>
        </w:rPr>
        <w:t xml:space="preserve">征兵工作是一项政治性、政策性、时效性很强的工作，是各级政府的一项重要任务，涉及部门广，工作头绪多，标准要求高。各级政府、兵役机关和职能部门要以高度负责的态度和严格的标准，把征兵工作作为一项严肃的政治任务，作为当前重要工作摆上议事日程，周密部署、精心安排，保质保量完成今夏征兵任务。</w:t>
      </w:r>
    </w:p>
    <w:p>
      <w:pPr/>
      <w:br/>
    </w:p>
    <w:p>
      <w:pPr>
        <w:jc w:val="left"/>
        <w:ind w:left="0" w:right="0" w:firstLine="640"/>
        <w:spacing w:line="288" w:lineRule="auto"/>
      </w:pPr>
      <w:r>
        <w:rPr>
          <w:sz w:val="28"/>
          <w:szCs w:val="28"/>
        </w:rPr>
        <w:t xml:space="preserve">一是要抓好组织领导。各乡镇（街道）要自上而下建立政府主要领导负总责、分管领导负主责、兵役机关具体抓、有关部门分工落实的组织领导体系。特别强调各级政府领导对兵员质量的“首位责任”，要充分利用办公会、基层调研、现场办公等时机，检查督促征兵工作的落实。要严格按照廉洁征兵相关规定，充分发挥纪检监察部门和广大群众的监督作用，真正做到把知情权交给群众，把监督权交给社会，营造起风清气正的工作氛围。</w:t>
      </w:r>
    </w:p>
    <w:p>
      <w:pPr/>
      <w:br/>
    </w:p>
    <w:p>
      <w:pPr>
        <w:jc w:val="left"/>
        <w:ind w:left="0" w:right="0" w:firstLine="640"/>
        <w:spacing w:line="288" w:lineRule="auto"/>
      </w:pPr>
      <w:r>
        <w:rPr>
          <w:sz w:val="28"/>
          <w:szCs w:val="28"/>
        </w:rPr>
        <w:t xml:space="preserve">二是要抓好制度落实。法制社会条件下，完善法规制度、加大执法监督、严惩违法行为，是保障征兵工作顺利开展的有效手段。要严格按照《兵役法》、《征兵工作条例》、成都军区《征兵工作流程规范》等法规制度，进一步认清自身职责、规范组织程序，确保国家和军队有关政策的贯彻落实。特别是走访调查制度、集体定兵制度和公示制度，要严格落实政策规定，坚决杜绝暗箱操作、徇私舞弊等不正之风。</w:t>
      </w:r>
    </w:p>
    <w:p>
      <w:pPr/>
      <w:br/>
    </w:p>
    <w:p>
      <w:pPr>
        <w:jc w:val="left"/>
        <w:ind w:left="0" w:right="0" w:firstLine="640"/>
        <w:spacing w:line="288" w:lineRule="auto"/>
      </w:pPr>
      <w:r>
        <w:rPr>
          <w:sz w:val="28"/>
          <w:szCs w:val="28"/>
        </w:rPr>
        <w:t xml:space="preserve">三是要抓好协同配合。兵役机关要充分发挥好桥梁纽带作用，科学筹划，合理安排，主动汇报，搞好协调。各级职能部门要发挥好主观能动作用。特别是教育部门，要发挥好“前沿阵地”作用，切实搞好各级各类学校毕业生和在校生的宣传发动；公安部门要主动克服部分适龄青年流动频繁、跨区联审工作量大带来的困难，要严格把握相关规定，更要以本人现实表现为主，本着对青年负责的态度，不随意提高门槛标准，以免造成兵员流失；卫生部门不仅要在体检工作中把好质量关，还要注意搞好体检淘汰的统计和分析，结合我县实际，开展经常性防疫防病宣传，尤其要针对青年学生搞好教育引导，不断提高我县青年身体素质。民政、人社部门要研究制定新形势下退伍军人优抚安置和社会福利保障机制的新政策、新办法，为解决当前“征兵难”问题出力献策；各乡镇（街道）要切实发挥好基层组织的前沿阵地作用，坚持组织兵役登记落实到人、掌握思想动态具体到事、开展教育管理跟踪到家，既当好广大青年的入伍引路人，又要为保证兵员质量把好第一道关。</w:t>
      </w:r>
    </w:p>
    <w:p>
      <w:pPr/>
      <w:br/>
    </w:p>
    <w:p>
      <w:pPr>
        <w:jc w:val="left"/>
        <w:ind w:left="0" w:right="0" w:firstLine="640"/>
        <w:spacing w:line="288" w:lineRule="auto"/>
      </w:pPr>
      <w:r>
        <w:rPr>
          <w:sz w:val="28"/>
          <w:szCs w:val="28"/>
        </w:rPr>
        <w:t xml:space="preserve">四是要抓好综合保障。征兵工作时间跨度较长、涉及面较广、保障需求量较大。各级各部门都要把征兵工作作为当前一项重要工作来抓，进一步增强对征兵工作的服务、支持力度，从人力、物力、财力等方面加大投入，做到特事特办、急事急办。全社会都要关心和关注征兵工作，积极营造良好的社会氛围。各部门要明确分管领导、指定专人负责联络征兵工作，确保各个环节在征兵工作整个链条上的有机配合，为年度征兵任务的圆满完成奠定基础。</w:t>
      </w:r>
    </w:p>
    <w:p>
      <w:pPr/>
      <w:br/>
    </w:p>
    <w:p>
      <w:pPr>
        <w:jc w:val="left"/>
        <w:ind w:left="0" w:right="0" w:firstLine="640"/>
        <w:spacing w:line="288" w:lineRule="auto"/>
      </w:pPr>
      <w:r>
        <w:rPr>
          <w:sz w:val="28"/>
          <w:szCs w:val="28"/>
        </w:rPr>
        <w:t xml:space="preserve">同志们，今年征兵工作任务艰巨，责任重大，使命光荣，我们一定要振奋精神，精心部署，扎实工作，高标准高质量地完成今年征兵任务，为推进国防和军队建设作出应有的贡献。</w:t>
      </w:r>
    </w:p>
    <w:p>
      <w:pPr/>
      <w:br/>
    </w:p>
    <w:p>
      <w:pPr/>
      <w:r>
        <w:rPr>
          <w:color w:val="red"/>
          <w:sz w:val="32"/>
          <w:szCs w:val="32"/>
          <w:b w:val="1"/>
          <w:bCs w:val="1"/>
        </w:rPr>
        <w:t xml:space="preserve">篇3：县长在全县征兵工作会议上的讲话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这次征兵工作会议是贯彻落实自治州2004年征兵工作会议精神，进一步做好今年我县征兵工作的一次重要会议。刚才副县长XXX同志宣布了《关于调整88县征兵领导小组及办公室成员的通知》，传达了上级有关征兵工作会议精神，武装部政委张爱江同志传达学习了《兰州军区征接兵方式改革实施细则》，部长贾新录同志就去年征兵工作进行了总结，对今年的征兵工作作了全面的安排和布署。会议开的很好，政策性、指导性和操作性很强，希望大家认真学习，深刻领会，切实贯彻落实好会议精神。下面，我就今年的征兵工作讲几点意见：</w:t>
      </w:r>
    </w:p>
    <w:p>
      <w:pPr/>
      <w:br/>
    </w:p>
    <w:p>
      <w:pPr>
        <w:jc w:val="left"/>
        <w:ind w:left="0" w:right="0" w:firstLine="640"/>
        <w:spacing w:line="288" w:lineRule="auto"/>
      </w:pPr>
      <w:r>
        <w:rPr>
          <w:sz w:val="28"/>
          <w:szCs w:val="28"/>
        </w:rPr>
        <w:t xml:space="preserve">一、提高认识，增强做好新形势下征兵工作的责任感和使命感</w:t>
      </w:r>
    </w:p>
    <w:p>
      <w:pPr/>
      <w:br/>
    </w:p>
    <w:p>
      <w:pPr>
        <w:jc w:val="left"/>
        <w:ind w:left="0" w:right="0" w:firstLine="640"/>
        <w:spacing w:line="288" w:lineRule="auto"/>
      </w:pPr>
      <w:r>
        <w:rPr>
          <w:sz w:val="28"/>
          <w:szCs w:val="28"/>
        </w:rPr>
        <w:t xml:space="preserve">做好征兵工作、向部队输送优质兵员是关系到国家兴亡和民族安危的大事，特别是进入新世纪，继续推进现代化建设、完成祖国统一、维护世界和平与促进共同发展三大任务，都必须以强大的国防和安全的环境作后盾。在新的历史条件下，做好征兵工作更显得十分紧迫而重要。搞好征兵工作，是迎接世界军事斗争挑战，实现我军跨越式发展目标的必然选择。随着现代科学技术的发展及其在军事领域的广泛应用，世界军事正经历着一场前所未有的深刻变革。为适应这种变革，军队必须加强质量建设，走科技强军之路，加速实现由数量规模型向质量效能型、人力密集型向科技密集型转变，从而实现质量建军的跨越式发展。征兵工作是军队建设中一项根本性、基础性的重要工作，关系到军队质量建设的总体水平。新兵素质高，军队基础就牢，只有把思想好、身体强、文化程度高的优秀青年征入部队，才能加速军队质量建设步伐，才能确保军队跨越式发展目标的实现。搞好征兵工作，是保持军队和全社会稳定的需要。安全稳定的内外部环境，是实现全面建设小康社会宏伟目标的基本保证。军队稳，国家才能安。在当前的形势下，保证军队稳定，要做的工作很多，其中搞好征兵工作、保证新兵质量就是一个很重要的方面。如果新兵质量不好，把一些不明底细、社会交往复杂、甚至政治不成熟的人征入部队，将会严重影响到部队建设。对此，我们必须保持高度的清醒，绝不能有丝毫的马虎。搞好征兵工作，是维护边疆稳定、促进边疆经济发展的内在要求。今年初，中央专门作出了《关于新疆发展与稳定战略部署》，对新疆的发展给予了高度重视，充分表明了新疆在国家稳定大局中的重要战略地位和维护新疆稳定的极端重要性。因此，做好征兵工作责任重大，意义深远，必须从国家宏观战略、全面建设小康社会的高度出发，从维护新疆稳定、保持政治安定和边疆稳定的全局出发，切实增强搞好征兵工作的责任感和使命感，积极支持国防和军队建设。</w:t>
      </w:r>
    </w:p>
    <w:p>
      <w:pPr/>
      <w:br/>
    </w:p>
    <w:p>
      <w:pPr>
        <w:jc w:val="left"/>
        <w:ind w:left="0" w:right="0" w:firstLine="640"/>
        <w:spacing w:line="288" w:lineRule="auto"/>
      </w:pPr>
      <w:r>
        <w:rPr>
          <w:sz w:val="28"/>
          <w:szCs w:val="28"/>
        </w:rPr>
        <w:t xml:space="preserve">二、严把关口，切实保证新兵质量</w:t>
      </w:r>
    </w:p>
    <w:p>
      <w:pPr/>
      <w:br/>
    </w:p>
    <w:p>
      <w:pPr>
        <w:jc w:val="left"/>
        <w:ind w:left="0" w:right="0" w:firstLine="640"/>
        <w:spacing w:line="288" w:lineRule="auto"/>
      </w:pPr>
      <w:r>
        <w:rPr>
          <w:sz w:val="28"/>
          <w:szCs w:val="28"/>
        </w:rPr>
        <w:t xml:space="preserve">征兵工作的核心是保证新兵质量，这是检验征兵工作成果的根本标准。多年来，我县对新兵质量非常重视，把关较严、抓得较紧，新兵质量逐年提高。但是，我们必须清醒地看到，随着国家和军队各项改革的不断深化，对做好征兵工作也提出了新的更高的要求。因此，必须牢固确立“质量第一”的思想，采取积极有效措施，进一步规范征兵工作程序，确保新兵质量的不断提高。一要坚决执行征兵政策。实践证明，只有认真执行国务院、中央军委征兵命令，严格按征兵的政策规定办事，征兵工作才能搞好，新兵质量才能得到保证。为圆满完成征兵工作，保证新兵质量，今年自治区人民政府、新疆军区对新兵征集也制定了相关的政策规定。希望各乡镇、各有关部门要强化政策观念，在执行征兵命令和政策规定上，要高标准、严要求，切实将政策落到实处，绝不能打折扣、搞变通。从事征兵工作的具体同志，要认真学习领会征兵命令和政策规定，吃透基本精神，全面理解和掌握各项政策规定和标准条件，真正做到坚持原则，坚持标准，按章办事，一视同仁，不搞特殊。各乡镇党委、政府要认真学习和执行各项征兵政策规定，严格征兵工作程序。在征兵工作中，广泛开展“打四假，反三乱”活动。“打四假”即：打击假文凭、假年龄、假户口、假手续；“反三乱”即：反对乱批条子、乱打电话、乱许愿。对征兵工作中出现的违纪问题，纪检、监察部门要严厉查处，决不手软，要从根本上端正征兵风，维护全县良好的征兵秩序。二要严格把握新兵条件。新兵的政治、身体、文化等方面的条件，是影响新兵综合素质的关键，也是我们严格把关的重点。要继续坚持三级政审和区域联审制度，实行谁审查、谁签字、谁负责的责任制，切实掌握应征青年的政治思想、现实表现和社会关系，对不符合条件的，一律不得批准入伍。公安、教育部门要严格落实政审、体检工作，认真把好体检关、学历关和年龄关。要进一步规范体检程序和方法，继续实行封闭式体检，坚持标准，确保新兵的身体质量。要严格应征青年的学历审查，不得以任何理由放宽征集新兵的文化条件，坚决杜绝假文凭、假学历现象，切实把新兵的文化素质作为征集的硬指标来完成。三要坚持集体审批定兵的原则。坚持集体审批定兵是确保新兵质量的有效途径。要继续坚持由政府领导、兵役机关、公安、民政等部门集体定兵原则，共同把关，确保质量。要坚持“三公开”、“三张榜”的做法，充分听取各方面的意见，主动接受全社会的监督。要注意把握好政策界限，确保在征兵政策规定内科学处理，既不能失之过宽，把不符合条件的人员征入部队，同时又要防止操之过严，把原本符合条件的人员拒之门外，而影响全县征兵任务的完成。</w:t>
      </w:r>
    </w:p>
    <w:p>
      <w:pPr/>
      <w:br/>
    </w:p>
    <w:p>
      <w:pPr>
        <w:jc w:val="left"/>
        <w:ind w:left="0" w:right="0" w:firstLine="640"/>
        <w:spacing w:line="288" w:lineRule="auto"/>
      </w:pPr>
      <w:r>
        <w:rPr>
          <w:sz w:val="28"/>
          <w:szCs w:val="28"/>
        </w:rPr>
        <w:t xml:space="preserve">三、加强组织领导，确保征兵工作顺利进行</w:t>
      </w:r>
    </w:p>
    <w:p>
      <w:pPr/>
      <w:br/>
    </w:p>
    <w:p>
      <w:pPr>
        <w:jc w:val="left"/>
        <w:ind w:left="0" w:right="0" w:firstLine="640"/>
        <w:spacing w:line="288" w:lineRule="auto"/>
      </w:pPr>
      <w:r>
        <w:rPr>
          <w:sz w:val="28"/>
          <w:szCs w:val="28"/>
        </w:rPr>
        <w:t xml:space="preserve">为部队输送高素质的人才，是地方党委、政府和兵役机关的-项重要任务，也是为地方培养人才的好机会，我们要高度重视，发动全社会的力量关心和支持这项工作的开展。-是要切实加强组织领导。各有关单位的领导要切实负起责任,征兵期间主要领导要亲自抓、亲自管、靠前指挥。要把征兵工作作为-项政治任务摆到议事日程，要从人力、物力、财力上给予支持和保障,统筹安排好各项工作，合理调配力量，认真组织实施，确保征兵工作落到实处。二是大力营造征兵工作氛围。各乡镇、各有关部门要结合新的《征兵工作条例》和《国防教育法》，通过开办广播专栏、张贴标语、悬挂横幅等多种形式，营造良好的社会氛围。县委宣传部、广播电视等新闻单位要把征兵工作作为当前一项重要工作，认真研究，仔细安排，广泛宣传，在全县营造一种"拥军优属、拥政爱民”和“一人当兵、全家光荣”的社会氛围，为做好征兵工作奠定良好的思想基础。三是做好优抚安置工作。各乡镇和有关部门]要按现行政策解决好优抚和退伍军人的安置问题。农村义务兵按所在乡镇人均.收入和生活标准按时发放优抚金，不得拖欠。对于退伍军人的安置问题，要按照有关政策规定，本着妥善安置、各得其所的原则,加大安置力度,切实将工作落到实处。同志们:加强国防后备力量建设,是一项长期的战略任务,更是维护稳定大局的现实要求。我们一定要认真贯彻落实上级党委政府关于征兵工作和维护社会稳定的一系列重要指示精神，真抓实干,积极工作,努力为国防后备力量建设做出新的贡献。</w:t>
      </w:r>
    </w:p>
    <w:p>
      <w:pPr/>
      <w:br/>
    </w:p>
    <w:p>
      <w:pPr/>
      <w:r>
        <w:rPr>
          <w:color w:val="red"/>
          <w:sz w:val="32"/>
          <w:szCs w:val="32"/>
          <w:b w:val="1"/>
          <w:bCs w:val="1"/>
        </w:rPr>
        <w:t xml:space="preserve">篇4：县长在全县征兵工作会议上的讲话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XX年冬季征兵工作从今天起就正式展开了。刚才，县人武部副部长##同志传达了全市征兵工作会议精神，县委常委、人武部部长、征兵办主任###同志在认真总结去年征兵工作的基础上，对今冬征兵工作作了安排部署，提出了明确要求，希望大家认真领会，切实抓好落实。下面，我就军地配合做好今冬征兵工作强调三个方面的意见：</w:t>
      </w:r>
    </w:p>
    <w:p>
      <w:pPr/>
      <w:br/>
    </w:p>
    <w:p>
      <w:pPr>
        <w:jc w:val="left"/>
        <w:ind w:left="0" w:right="0" w:firstLine="640"/>
        <w:spacing w:line="288" w:lineRule="auto"/>
      </w:pPr>
      <w:r>
        <w:rPr>
          <w:sz w:val="28"/>
          <w:szCs w:val="28"/>
        </w:rPr>
        <w:t xml:space="preserve">一、适应新形势，不断强化征兵工作的责任意识</w:t>
      </w:r>
    </w:p>
    <w:p>
      <w:pPr/>
      <w:br/>
    </w:p>
    <w:p>
      <w:pPr>
        <w:jc w:val="left"/>
        <w:ind w:left="0" w:right="0" w:firstLine="640"/>
        <w:spacing w:line="288" w:lineRule="auto"/>
      </w:pPr>
      <w:r>
        <w:rPr>
          <w:sz w:val="28"/>
          <w:szCs w:val="28"/>
        </w:rPr>
        <w:t xml:space="preserve">征兵工作是为部队输送合格兵员的基本途径，是国防和军队现代化建设的“源头”工程，关系到国家长治久安和经济社会发展的大局，也是各级政府的一项重要职责。随着科技水平的提高，世界格局的发展变化，国防建设面临着新的形势和新的任务，军队信息化建设越来越快，武器装备科技含量越来越高，技战术训练难度越来越大，对兵员素质的要求越来越严，给征兵工作提出了新的更高的要求。今冬征兵工作最突出的特点，就是征集对象主体发生了很大变化，由过去以农村初中毕业生和城镇高中毕业待业青年为兵员主体，调整为各类院校应届毕业生，包括普通本科、高职高专、普通高中、普通中专、职业高中、技工学校毕业生，学历高的青年和应届毕业生将优先征集。同时，在体检标准、征兵程序等方面也作了相应调整。这种调整，是为了顺应国家教育事业的发展和军队现代化建设的新形势，将会大幅度提高军队整体素质，缩小军官与士兵队伍的学历差距，而且能够有效缓解毕业学生就业压力和士兵退役安置难问题，对教育事业、军队建设、社会就业、士兵安置都是有利的。各乡镇和有关部门一定要着眼党和国家工作大局的要求，坚持以科学发展观为指导，充分认清今年征兵工作面临的新情况、新形势，及时转变工作思路，创新工作方式，建立健全相关制度和措施，把征集对象主体调整工作放在突出位置，切实增强抓好今冬征兵工作的责任感和紧迫感。</w:t>
      </w:r>
    </w:p>
    <w:p>
      <w:pPr/>
      <w:br/>
    </w:p>
    <w:p>
      <w:pPr>
        <w:jc w:val="left"/>
        <w:ind w:left="0" w:right="0" w:firstLine="640"/>
        <w:spacing w:line="288" w:lineRule="auto"/>
      </w:pPr>
      <w:r>
        <w:rPr>
          <w:sz w:val="28"/>
          <w:szCs w:val="28"/>
        </w:rPr>
        <w:t xml:space="preserve">二、着眼新要求，努力提高征兵工作的整体水平</w:t>
      </w:r>
    </w:p>
    <w:p>
      <w:pPr/>
      <w:br/>
    </w:p>
    <w:p>
      <w:pPr>
        <w:jc w:val="left"/>
        <w:ind w:left="0" w:right="0" w:firstLine="640"/>
        <w:spacing w:line="288" w:lineRule="auto"/>
      </w:pPr>
      <w:r>
        <w:rPr>
          <w:sz w:val="28"/>
          <w:szCs w:val="28"/>
        </w:rPr>
        <w:t xml:space="preserve">高素质兵员是提高军队战斗力的重要保证。各乡镇和有关部门要认真落实今冬征兵工作的有关政策规定，把提高兵员质量贯穿于征兵工作的全过程，努力为部队输送高素质兵员。</w:t>
      </w:r>
    </w:p>
    <w:p>
      <w:pPr/>
      <w:br/>
    </w:p>
    <w:p>
      <w:pPr>
        <w:jc w:val="left"/>
        <w:ind w:left="0" w:right="0" w:firstLine="640"/>
        <w:spacing w:line="288" w:lineRule="auto"/>
      </w:pPr>
      <w:r>
        <w:rPr>
          <w:sz w:val="28"/>
          <w:szCs w:val="28"/>
        </w:rPr>
        <w:t xml:space="preserve">一要增强宣传动员的针对性。各乡镇和有关部门要结合今年征兵工作的新情况和新特点，转变观念，统一部署，突出重点，努力增强宣传动员的针对性。要充分调动发挥高中和职高学校、报刊电视网络、村组社区和企事业单位的作用，宣传、教育、广播电视等部门积极配合，大力开展《兵役法》、《征兵工作条例》等征兵法规宣传教育。要把今冬征兵工作的新变化、新特点作为宣传的重点内容，把高中、职高学校作为宣传的重点领域，把各类院校应届毕业生和未就业的往届毕业生作为宣传的重点对象，采取广泛宣传和典型宣传相结合，流动设站和上门宣传相结合，现代传媒手段和传统手段相结合，通过广泛、深入细致的宣传发动工作，使征兵政策规定家喻户晓、人人皆知，努力营造政府依法征兵、公民依法服兵役，“一人参军、全家光荣”，人人关心支持国防和军队建设的良好社会氛围。</w:t>
      </w:r>
    </w:p>
    <w:p>
      <w:pPr/>
      <w:br/>
    </w:p>
    <w:p>
      <w:pPr>
        <w:jc w:val="left"/>
        <w:ind w:left="0" w:right="0" w:firstLine="640"/>
        <w:spacing w:line="288" w:lineRule="auto"/>
      </w:pPr>
      <w:r>
        <w:rPr>
          <w:sz w:val="28"/>
          <w:szCs w:val="28"/>
        </w:rPr>
        <w:t xml:space="preserve">二要严把征兵质量关。从近几年的征兵情况看，过去连续多年都没有杜绝退兵问题。去年我们通过坚强有力的组织领导，关键环节严格把关，落实廉洁征兵和责任追究，实现了所征新兵没有一例退兵的目标。这说明，只要我们思想上高度重视，精心组织，严格把关，就一定能够为军队输送优秀合格兵员。在今年全市征兵工作会上，对汉滨、镇坪两县区的责任退兵进行了公开处理，两县区的领导分别在大会上作了检讨。各乡镇和有关部门要对参与征兵工作的人员进行认真审查、筛选，抽调责任心强、业务过硬的人员从事征兵工作。征兵工作全面展开后，各乡镇和有关部门要在县征兵办的统一组织下，各司其职、各负其责，严格落实岗位职责，严把征兵体检关、政审关、学历关、年龄关和审批定兵关。要坚决按上级下达的新兵需求比例征集非农和高中以上学历青年入伍。要坚持标准，全面衡量，好中选优，坚持集体研究定兵，防止草率定兵。要严格落实谁主管谁负责、谁承办谁负责、谁签字谁负责的岗位责任制，严防将有劣迹、有案底、有吸毒史、有潜伏疾病的青年征入部队，确保新兵质量。征兵政策规定是做好征兵工作的基本要求，各乡镇和有关部门不得以任何理由搞变通、打折扣，更不能擅自放宽条件或降低标准。尤其是人武部、公安局、卫生局、教体局要在各自负责的环节上从严把关，凡不符合政策规定的，一律不得批准入伍。今年，部队不派接兵干部接兵，只派联络员带兵。如果发生退兵问题，县委、县政府将倒查责任，严格追究有关领导和工作人员的责任，决不姑息迁就。因退兵问题产生的费用由责任乡镇、责任部门、责任人承担。</w:t>
      </w:r>
    </w:p>
    <w:p>
      <w:pPr/>
      <w:br/>
    </w:p>
    <w:p>
      <w:pPr>
        <w:jc w:val="left"/>
        <w:ind w:left="0" w:right="0" w:firstLine="640"/>
        <w:spacing w:line="288" w:lineRule="auto"/>
      </w:pPr>
      <w:r>
        <w:rPr>
          <w:sz w:val="28"/>
          <w:szCs w:val="28"/>
        </w:rPr>
        <w:t xml:space="preserve">三要严格实行廉洁征兵。防止和纠正征兵工作中的不正之风，既是加强廉政建设的重要内容，也是提高征兵工作质量的保证。当前征兵工作中的不正之风还没有从根本上消除，个别环节还存在一些问题，社会上对此也有不少议论。各乡镇和有关部门必须高度重视，把净化征兵风气作为党风廉政建设的重要内容来抓，采取强有力的措施，依法廉洁征兵，维护政府和兵役机关的良好形象；要加强对征兵人员的政策纪律教育和警示教育，切实增强政策观念、法纪观念和按章办事、廉洁自律意识；要坚持征兵公示、责任追究、检查督导等行之有效的制度，进一步规范运作程序和方法，坚决杜绝以权谋私、索赌受赌、吃拿卡要、优亲厚友等违规违纪问题。参与征兵工作的同志要讲党性，讲原则，秉公办事，以身作则，廉洁自律，自觉抵制不正之风，带头执行征兵纪律规定，以实际行动取信于民，以自身的良好形象带动和促进廉洁征兵措施的落实。县征兵办和监察局要联合设立举报电话、举报箱，认真接待处理群众来信来访。纪检监察部门对违反政策规定的人和事，要敢抓敢管，凡是违反征兵政策纪律的问题，要一查到底，严肃处理。</w:t>
      </w:r>
    </w:p>
    <w:p>
      <w:pPr/>
      <w:br/>
    </w:p>
    <w:p>
      <w:pPr>
        <w:jc w:val="left"/>
        <w:ind w:left="0" w:right="0" w:firstLine="640"/>
        <w:spacing w:line="288" w:lineRule="auto"/>
      </w:pPr>
      <w:r>
        <w:rPr>
          <w:sz w:val="28"/>
          <w:szCs w:val="28"/>
        </w:rPr>
        <w:t xml:space="preserve">三、把握新特点，切实加强征兵工作的组织领导</w:t>
      </w:r>
    </w:p>
    <w:p>
      <w:pPr/>
      <w:br/>
    </w:p>
    <w:p>
      <w:pPr>
        <w:jc w:val="left"/>
        <w:ind w:left="0" w:right="0" w:firstLine="640"/>
        <w:spacing w:line="288" w:lineRule="auto"/>
      </w:pPr>
      <w:r>
        <w:rPr>
          <w:sz w:val="28"/>
          <w:szCs w:val="28"/>
        </w:rPr>
        <w:t xml:space="preserve">征兵工作是政府行为。各乡镇要认真贯彻执行国务院、中央军委XX年征兵命令，强化政府在征兵工作中的主体地位，高标准完成今冬征兵任务。</w:t>
      </w:r>
    </w:p>
    <w:p>
      <w:pPr/>
      <w:br/>
    </w:p>
    <w:p>
      <w:pPr>
        <w:jc w:val="left"/>
        <w:ind w:left="0" w:right="0" w:firstLine="640"/>
        <w:spacing w:line="288" w:lineRule="auto"/>
      </w:pPr>
      <w:r>
        <w:rPr>
          <w:sz w:val="28"/>
          <w:szCs w:val="28"/>
        </w:rPr>
        <w:t xml:space="preserve">一要强化组织领导。做好征兵工作，努力向部队输送优质兵员，是地方各级政府和有关部门的应尽职责。各乡镇和有关部门要从讲政治的高度，从国防和军队现代化建设的大局出发，充分认识新形势下做好征兵工作的重要意义，切实把征兵工作作为一项严肃的政治任务来完成，列为冬季工作的重点，统筹计划，周密安排，保证效果。要按照上级征兵命令和有关精神，结合本乡镇、本部门实际，制定切实可行的措施。乡镇主要领导要亲自抓、负总责，分管领导要深入一线具体抓，乡镇武装部要全力以赴，抓好征兵工作措施的落实。要按照分级负责和“谁主管谁负责”的原则，夯实工作责任，严格责任追究，切实做到一级抓一级，一级对一级负责，确保征兵任务圆满完成。</w:t>
      </w:r>
    </w:p>
    <w:p>
      <w:pPr/>
      <w:br/>
    </w:p>
    <w:p>
      <w:pPr>
        <w:jc w:val="left"/>
        <w:ind w:left="0" w:right="0" w:firstLine="640"/>
        <w:spacing w:line="288" w:lineRule="auto"/>
      </w:pPr>
      <w:r>
        <w:rPr>
          <w:sz w:val="28"/>
          <w:szCs w:val="28"/>
        </w:rPr>
        <w:t xml:space="preserve">二要搞好协调配合。县征兵办要在县委、县政府的领导下，充分发挥职能作用，认真抓好组织实施工作。公安、卫生、宣传、教育、财政、民政、交通、监察等有关部门要积极主动地加强与征兵机关的协作配合，充分发挥职能作用，调动一切积极因素，切实形成抓征兵工作的合力。决不允许推诿扯皮，敷衍塞责。公安部门要认真组织政治审查，落实好三级政审、区域联审和谁政审谁签字谁负责的制度，尤其要抓好“人户分离”、长期外出青年的政审，确保新兵政治合格；卫生部门要按照《应征公民体格检查标准》和《应征公民体格检查办法》，严密组织征兵体检，保证所征的青年身体合格，同时要做好传染性疾病的预防工作，保证体检场所的卫生和参检人员的安全；财政部门要搞好经费保障，想方设法保证征兵经费及时足额拨付到位；教育部门要认真把好学历关，特别要高度重视应届高中、职高毕业生的宣传发动，大力支持和鼓励高中、职高应届毕业生参军服役；民政部门要研究解决新形势下做好优抚安置工作的途径和办法，解决青年参军入伍的后顾之忧；交通部门要依法搞好交通保障，确保新兵运输安全；纪检监察部门要进一步加大检查监督力度，坚决查处违法违纪行为，保证征兵工作的正规、有序、顺利进行；各乡镇和群团组织要主动做好适龄征集对象及其家长的思想工作，搞好应征青年的初审初查，广泛发动应征青年踊跃报名应征。</w:t>
      </w:r>
    </w:p>
    <w:p>
      <w:pPr/>
      <w:br/>
    </w:p>
    <w:p>
      <w:pPr>
        <w:jc w:val="left"/>
        <w:ind w:left="0" w:right="0" w:firstLine="640"/>
        <w:spacing w:line="288" w:lineRule="auto"/>
      </w:pPr>
      <w:r>
        <w:rPr>
          <w:sz w:val="28"/>
          <w:szCs w:val="28"/>
        </w:rPr>
        <w:t xml:space="preserve">三要加大落实力度。做好新时期征兵工作有很多有利条件，但面临的困难和问题也不少，各级都要认真研究，拿出切实可行的解决办法，把征兵工作办好、办实、办出成效。在宣传动员、体格检查、政治审查等工作中要加大人力、物力的投入。会后，各乡镇要立即行动起来，认真总结分析去冬征兵工作，领会本次会议精神实质，主要领导要亲自上手，分管领导要集中精力，根据今年征兵工作的任务和时间安排，倒排工作日程，夯实工作措施，及时调整充实征兵工作机构，落实责任领导和工作人员，确保工作任务的完成，确保无责任退兵、政治退兵，确保无违法违纪行为发生，确保安全送兵。要立即着手调查本辖区内应届高中及高中以上院校毕业学生，县人才库中未就业的高素质、高学历的适龄青年的底子，搞好宣传发动，做到心中有数，保证上站体检人数，为圆满完成征兵任务奠定基础。各有关部门要各负其责，争取主动，先行一步，统筹安排，配合做好征兵各项工作。</w:t>
      </w:r>
    </w:p>
    <w:p>
      <w:pPr/>
      <w:br/>
    </w:p>
    <w:p>
      <w:pPr>
        <w:jc w:val="left"/>
        <w:ind w:left="0" w:right="0" w:firstLine="640"/>
        <w:spacing w:line="288" w:lineRule="auto"/>
      </w:pPr>
      <w:r>
        <w:rPr>
          <w:sz w:val="28"/>
          <w:szCs w:val="28"/>
        </w:rPr>
        <w:t xml:space="preserve">同志们，征兵工作使命光荣、责任重大，我们一定要认真贯彻落实国务院、中央军委征兵命令，以高度的政治责任感，密切协作，扎实工作，高标准、高质量地完成今冬征兵任务，为国防和军队现代化建设做出新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篇5：县长在全县征兵工作会议上的讲话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为圆满完成行署、军分区赋予我县今冬征兵工作任务，县人民政府、县人武部决定召开这次全县征兵工作会议。刚才，彭部长传达了地区征兵工作会议精神，总结了XX年征兵工作，安排部署了今冬征兵任务。罗政委就如何做好今冬征兵工作提出了三点要求，希望大家认真抓好落实。下面，我讲几点意见。</w:t>
      </w:r>
    </w:p>
    <w:p>
      <w:pPr/>
      <w:br/>
    </w:p>
    <w:p>
      <w:pPr>
        <w:jc w:val="left"/>
        <w:ind w:left="0" w:right="0" w:firstLine="640"/>
        <w:spacing w:line="288" w:lineRule="auto"/>
      </w:pPr>
      <w:r>
        <w:rPr>
          <w:sz w:val="28"/>
          <w:szCs w:val="28"/>
        </w:rPr>
        <w:t xml:space="preserve">一、统一思想，提高认识，切实增强做好新形势下征兵工作的责任感和使命感。</w:t>
      </w:r>
    </w:p>
    <w:p>
      <w:pPr/>
      <w:br/>
    </w:p>
    <w:p>
      <w:pPr>
        <w:jc w:val="left"/>
        <w:ind w:left="0" w:right="0" w:firstLine="640"/>
        <w:spacing w:line="288" w:lineRule="auto"/>
      </w:pPr>
      <w:r>
        <w:rPr>
          <w:sz w:val="28"/>
          <w:szCs w:val="28"/>
        </w:rPr>
        <w:t xml:space="preserve">征兵工作事关国防和军队质量建设，事关维护国家安全统一和领土完整。胡锦涛总书记在十七大报告中指出：“必须站在国家安全和发展战略全局的高度，统筹经济和国防建设，在全面建设小康社会进程中实现富国和强军的统一。”军队稳固，社会才会稳定、人民才会安康。当前，我国经济社会发展正处于难得的战略机遇期，坚持科学发展观，加快构建社会主义和谐社会，已成为全国上下的主旋律。但我们必须清醒地看到，天下并不太平，国际形势错综复杂，局部战争和武装冲突此起彼伏，以美国为首的反华势力视我为潜在战略竞争对手，极力推行强权政治和“先发制人”的霸权战略，从未停止对我实施“西化”、“分化”和遏制的图谋。在美国的支持、怂恿下，台湾陈水扁当局推行“台独”的活动不断加剧，“以武拒统”的气焰十分嚣张。加之境内外恐怖主义、民族分裂势力也伺机有所抬头，影响了我们全面推进小康社会和和谐社会的进程。因此，我们一定要有清醒的认识，保持清醒的头脑，居安思危，警钟长鸣，大力加强国防和军队建设、加速推进军事斗争准备，为我国经济社会建设创造安全稳定的和平环境。</w:t>
      </w:r>
    </w:p>
    <w:p>
      <w:pPr/>
      <w:br/>
    </w:p>
    <w:p>
      <w:pPr>
        <w:jc w:val="left"/>
        <w:ind w:left="0" w:right="0" w:firstLine="640"/>
        <w:spacing w:line="288" w:lineRule="auto"/>
      </w:pPr>
      <w:r>
        <w:rPr>
          <w:sz w:val="28"/>
          <w:szCs w:val="28"/>
        </w:rPr>
        <w:t xml:space="preserve">做好新时期征兵工作，是国家和军队建设的大事。征兵工作做得好不好，兵员质量高不高，直接关系到部队建设质量和战斗力的生成，关系到国防巩固和国家的长治久安。当前，我县政治稳定，经济发展，民族团结，人民群众安居乐业，广大群众的国防观念进一步增强，这些都为我们做好征兵工作创造了十分有利的条件。但也应当看到，随着高考的扩招，征集高学历青年入伍难度增大，加之外出打工和人员流动的影响，征集高素质青年和对应征青年的政审把关也越来越难。因此，我们一定要把征兵工作作为一项严肃的政治任务，摆上重要议事日程，认真分析，把握征兵工作新形势，研究新情况，解决新问题，克服麻痹思想，增强做好征兵工作的责任感和使命感，为国防和军队现代化建设作出应有的贡献。</w:t>
      </w:r>
    </w:p>
    <w:p>
      <w:pPr/>
      <w:br/>
    </w:p>
    <w:p>
      <w:pPr>
        <w:jc w:val="left"/>
        <w:ind w:left="0" w:right="0" w:firstLine="640"/>
        <w:spacing w:line="288" w:lineRule="auto"/>
      </w:pPr>
      <w:r>
        <w:rPr>
          <w:sz w:val="28"/>
          <w:szCs w:val="28"/>
        </w:rPr>
        <w:t xml:space="preserve">二、加强领导，狠抓落实，确保圆满完成今冬征兵工作任务。</w:t>
      </w:r>
    </w:p>
    <w:p>
      <w:pPr/>
      <w:br/>
    </w:p>
    <w:p>
      <w:pPr>
        <w:jc w:val="left"/>
        <w:ind w:left="0" w:right="0" w:firstLine="640"/>
        <w:spacing w:line="288" w:lineRule="auto"/>
      </w:pPr>
      <w:r>
        <w:rPr>
          <w:sz w:val="28"/>
          <w:szCs w:val="28"/>
        </w:rPr>
        <w:t xml:space="preserve">征兵工作是各级人民政府的一项重要职责，涉及千家万户，时间紧，任务重，要求高。为此，各乡镇、有关部门要把征兵工作作为学习贯彻党的十七大精神的具体行动，列入重要议事日程，作为第四季度的一项重要工作来抓，切实加强领导，统筹兼顾，精心部署，合理安排，抓好落实，做到主要领导亲自过问，分管领导亲自抓。要大力支持兵役机关工作，在人力、物力、财力等方面给予充分保障，真正做到思想认识到位、工作指导到位、解决问题到位、检查落实到位。县、乡两级兵役机关要紧紧围绕保证新兵质量这个核心，认真履行职责，精心组织实施，全力以赴抓好征兵工作。公安、卫生、宣传、教育、财政、民政、交通等有关部门以及群团组织既要按照职责分工，各司其职，各负其责，又要搞好协调配合，形成工作合力，提高工作效率，防止出现推诿、扯皮现象。公安部门要按照“严而又严、细而又细”的要求，认真组织征兵政治审查。卫生部门要按照《应征公民体格检查标准》和《应征公民体格检查办法》，严密组织征兵体检，严防将患有传染病、性病等严重疾病的青年征入部队。教育部门要严格应征青年的学历审查，不得以任何理由放宽征集新兵的文化条件，坚决杜绝将假文凭、假学历的应征青年征入部队。交通部门要认真制定新兵运输计划，确保运输安全有序。基层组织和企事业单位要积极动员、支持本单位、本辖区适龄青年应征，按要求完成上级下达的征兵任务。要进一步加强征兵办公室建设，选派政治业务素质高、作风正派的干部参加征兵工作，打牢征兵工作的组织基础。</w:t>
      </w:r>
    </w:p>
    <w:p>
      <w:pPr/>
      <w:br/>
    </w:p>
    <w:p>
      <w:pPr>
        <w:jc w:val="left"/>
        <w:ind w:left="0" w:right="0" w:firstLine="640"/>
        <w:spacing w:line="288" w:lineRule="auto"/>
      </w:pPr>
      <w:r>
        <w:rPr>
          <w:sz w:val="28"/>
          <w:szCs w:val="28"/>
        </w:rPr>
        <w:t xml:space="preserve">三、严格把关，严肃纪律，确保新兵质量。</w:t>
      </w:r>
    </w:p>
    <w:p>
      <w:pPr/>
      <w:br/>
    </w:p>
    <w:p>
      <w:pPr>
        <w:jc w:val="left"/>
        <w:ind w:left="0" w:right="0" w:firstLine="640"/>
        <w:spacing w:line="288" w:lineRule="auto"/>
      </w:pPr>
      <w:r>
        <w:rPr>
          <w:sz w:val="28"/>
          <w:szCs w:val="28"/>
        </w:rPr>
        <w:t xml:space="preserve">征兵工作的核心是确保新兵质量，这是搞好征兵工作的出发点和落脚点。严格执行征兵政策规定，是确保征兵工作顺利进行、提高新兵质量的重要保证。兵役机关一定要强化法制意识和纪律观念，认真贯彻执行《国防法》、《兵役法》和《贵州省征兵工作条例》等政策法规，不得以任何理由随意放宽条件、降低标准，搞“上有政策、下有对策”，绝不允许搞变通，绝不允许弄虚作假。各有关部门要在政府和兵役机关的统一领导下，在征兵办公室的统一协调和组织下，充分发挥职能作用，严格执行有关政策法规，严格按程序办事，严把征兵政审关、体检关、学历关、年龄关和定兵关，严防把有劣迹的青年、带有潜伏疾病的青年征入部队。要严格征兵纪律，坚决防止和纠正征兵工作中的不正之风。要切实加强对征接兵人员的教育，提高其法纪观念和自律意识，对以权谋私、索贿受贿、弄虚作假、徇私舞弊的行为，要坚决查处。纪检、监察部门要积极支持兵役机关履行职责，实施有效的全程监控；公安、司法部门对利用征兵从事违法犯罪的活动要予以有力打击。对违反政策规定，搞不正之风的，要一查到底，严肃处理，决不姑息迁就。要进一步健全征兵工作监督机制，增强征兵工作透明度，全面实行公示制度、设立举报电话和举报信箱，自觉接受社会监督和纪检监察部门的组织监督。</w:t>
      </w:r>
    </w:p>
    <w:p>
      <w:pPr/>
      <w:br/>
    </w:p>
    <w:p>
      <w:pPr>
        <w:jc w:val="left"/>
        <w:ind w:left="0" w:right="0" w:firstLine="640"/>
        <w:spacing w:line="288" w:lineRule="auto"/>
      </w:pPr>
      <w:r>
        <w:rPr>
          <w:sz w:val="28"/>
          <w:szCs w:val="28"/>
        </w:rPr>
        <w:t xml:space="preserve">四、搞好宣传动员工作，努力营造踊跃参军的良好氛围。</w:t>
      </w:r>
    </w:p>
    <w:p>
      <w:pPr/>
      <w:br/>
    </w:p>
    <w:p>
      <w:pPr>
        <w:jc w:val="left"/>
        <w:ind w:left="0" w:right="0" w:firstLine="640"/>
        <w:spacing w:line="288" w:lineRule="auto"/>
      </w:pPr>
      <w:r>
        <w:rPr>
          <w:sz w:val="28"/>
          <w:szCs w:val="28"/>
        </w:rPr>
        <w:t xml:space="preserve">深入扎实地做好宣传发动工作，是搞好征兵工作、确保新兵质量的重要保证。近年来，随着改革开放不断深入，社会经济成分、利益关系和分配方式日益多样化，人们的思想观念和价值取向发生了许多变化。部分干部、群众国防意识淡化，过分看重个人利益和眼前利益，忽视国家利益和长远利益；有些适龄青年和家长认为部队条件艰苦、待遇低，害怕当兵吃苦、吃亏，不积极应征，不支持子女参军。特别是大学扩招，就业观念的变化，客观上对征兵工作造成了很大冲击。面对这种严峻的形势，要保质保量完成今年的征兵工作任务，各有关部门必须加大宣传力度，按照《国防教育法》要求，把国防教育作为社会主义精神文明建设和爱国主义教育的重要内容之一，统筹规划，统一部署，常抓不懈。要充分发挥宣传、文化、教育等部门，工青妇等人民团体和群众组织的作用，广泛深入地开展国防教育和依法服兵役教育，增强广大青年参军报国的光荣感、自觉性，形成全社会关心、重视和支持征兵工作的良好氛围。要千方百计做好高素质青年的动员工作，想方设法多征集一些具有高中、中专以上文化程度的青年。要教育和引导广大干部、群众和适龄青年正确认识国防建设和经济建设的关系、眼前利益与长远利益的关系、个人利益与国家利益的关系，进一步在全县上下形成“一人参军、全家光荣”的社会风尚，形成关心、支持国防建设和热血青年积极报名、踊跃参军的浓厚氛围。对违反兵役法规、拒绝或逃避服兵役的公民和拒不完成征兵任务的单位，要依法严肃处理，维护兵役法律法规的权威性和严肃性。</w:t>
      </w:r>
    </w:p>
    <w:p>
      <w:pPr/>
      <w:br/>
    </w:p>
    <w:p>
      <w:pPr>
        <w:jc w:val="left"/>
        <w:ind w:left="0" w:right="0" w:firstLine="640"/>
        <w:spacing w:line="288" w:lineRule="auto"/>
      </w:pPr>
      <w:r>
        <w:rPr>
          <w:sz w:val="28"/>
          <w:szCs w:val="28"/>
        </w:rPr>
        <w:t xml:space="preserve">五、落实有关政策待遇，增强适龄青年的参军积极性。</w:t>
      </w:r>
    </w:p>
    <w:p>
      <w:pPr/>
      <w:br/>
    </w:p>
    <w:p>
      <w:pPr>
        <w:jc w:val="left"/>
        <w:ind w:left="0" w:right="0" w:firstLine="640"/>
        <w:spacing w:line="288" w:lineRule="auto"/>
      </w:pPr>
      <w:r>
        <w:rPr>
          <w:sz w:val="28"/>
          <w:szCs w:val="28"/>
        </w:rPr>
        <w:t xml:space="preserve">适龄青年参军报国，既是依法履行兵役义务，又为国家作出了应有的贡献，政府和社会各方面都有责任、有义务关心他们、帮助他们解除后顾之忧。目前，我县仍然存在城镇退役士兵安置政策落实难、农村士兵优抚待遇偏低等问题，直接影响了适龄青年参军服役的积极性。各有关部门特别是民政部门对此要引起高度重视，要从国防和军队建设的大局，从构建社会主义和谐社会的高度，积极想办法、出主意，按照国家和省出台的优抚安置政策，采取自谋职业和安排就业相结合的办法，创造性地做好退役士兵的安置工作。一方面，要努力挖掘安置潜力和就业岗位资源，通过多种渠道和办法，促进城镇退役士兵上岗就业。另一方面，要为城镇退役士兵自谋职业提供优质服务，落实城镇退役士兵培训经费和自谋职业一次性经济补助经费，确保城镇退役士兵得到必要的职业技能培训，确保自谋职业的城镇退役士兵按时足额领取一次性经济补助，推进城镇退役士兵自谋职业制度的落实。同时，按照《兵役法》和《贵州省征兵工作条例》要求，采取切实有效的措施，努力保障优抚对象的待遇，确保其生活水平不低于我县群众平均生活水平，从而吸引更多的高学历、高素质适龄青年参军报国。</w:t>
      </w:r>
    </w:p>
    <w:p>
      <w:pPr/>
      <w:br/>
    </w:p>
    <w:p>
      <w:pPr>
        <w:jc w:val="left"/>
        <w:ind w:left="0" w:right="0" w:firstLine="640"/>
        <w:spacing w:line="288" w:lineRule="auto"/>
      </w:pPr>
      <w:r>
        <w:rPr>
          <w:sz w:val="28"/>
          <w:szCs w:val="28"/>
        </w:rPr>
        <w:t xml:space="preserve">同志们，国无防不立,家无防不宁,民无防不安。各乡镇、各部门一定要以党的十七大精神为指导，以对党和军队建设事业高度负责的态度，认真贯彻落实好这次会议精神，齐心协力，扎实工作，高标准高质量完成我县今冬征兵任务，为国防和军队建设做出新的贡献。</w:t>
      </w:r>
    </w:p>
    <w:p>
      <w:pPr/>
      <w:br/>
    </w:p>
    <w:p>
      <w:pPr/>
      <w:r>
        <w:rPr>
          <w:color w:val="red"/>
          <w:sz w:val="32"/>
          <w:szCs w:val="32"/>
          <w:b w:val="1"/>
          <w:bCs w:val="1"/>
        </w:rPr>
        <w:t xml:space="preserve">篇6：县长在全县征兵工作会议上的讲话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县政府决定召开全县征兵工作会议，主要目的是贯彻落实省、市征兵工作会议精神，回顾总结去年征兵工作情况，全面部署今年的征兵工作任务。首先，我代表县政府对受到表彰的市、县征兵工作先进单位和优秀个人表示热烈的祝贺！对全县一线征兵工作人员表示亲切的慰问！刚才，xx部长总结了去年征兵工作情况，并就今年工作作了部署；xx政委对廉洁征兵有关文件精神进行了传达学习并做了强调，讲的很到位、很具体，我完全赞同，希望大家深入学习领会，认真抓好贯彻落实。下面，就做好今年征兵工作，我再强调三点意见。</w:t>
      </w:r>
    </w:p>
    <w:p>
      <w:pPr/>
      <w:br/>
    </w:p>
    <w:p>
      <w:pPr>
        <w:jc w:val="left"/>
        <w:ind w:left="0" w:right="0" w:firstLine="640"/>
        <w:spacing w:line="288" w:lineRule="auto"/>
      </w:pPr>
      <w:r>
        <w:rPr>
          <w:sz w:val="28"/>
          <w:szCs w:val="28"/>
        </w:rPr>
        <w:t xml:space="preserve">一、提高思想认识，强化使命担当</w:t>
      </w:r>
    </w:p>
    <w:p>
      <w:pPr/>
      <w:br/>
    </w:p>
    <w:p>
      <w:pPr>
        <w:jc w:val="left"/>
        <w:ind w:left="0" w:right="0" w:firstLine="640"/>
        <w:spacing w:line="288" w:lineRule="auto"/>
      </w:pPr>
      <w:r>
        <w:rPr>
          <w:sz w:val="28"/>
          <w:szCs w:val="28"/>
        </w:rPr>
        <w:t xml:space="preserve">近年来，各乡镇和各有关部门主动适应新形势，积极探索新方法，广发动、深挖潜，全县“当兵冷、征兵难”的问题在一定程度上得到缓解。去年，我县征兵工作“五率”（报名率、上站率、合格率、择优率、退兵率）量化考评获得全市第x的好成绩。刚才在征兵工作先进单位和优秀个人进行通报和表彰中，我注意到，有些单位和个人近几年征兵方面工作非常出色，连续受到了表彰，说明这些单位领导重视，专武干部责任心非常强、业务精通、工作基础也扎实，希望其他单位要好好学习借鉴。成绩当然值得肯定，但我们也要清醒地认识到，导致“当兵冷、征兵难”的深层次矛盾问题还没有从根本上得到解决，去年我县征集了xx名大学生，占任务数的xx%，与上级要求的xx%的比例还存在一定差距。</w:t>
      </w:r>
    </w:p>
    <w:p>
      <w:pPr/>
      <w:br/>
    </w:p>
    <w:p>
      <w:pPr>
        <w:jc w:val="left"/>
        <w:ind w:left="0" w:right="0" w:firstLine="640"/>
        <w:spacing w:line="288" w:lineRule="auto"/>
      </w:pPr>
      <w:r>
        <w:rPr>
          <w:sz w:val="28"/>
          <w:szCs w:val="28"/>
        </w:rPr>
        <w:t xml:space="preserve">前天召开的市征兵工作会议明确要求，今年大学生比例要不低于xx%、大学毕业生比例不低于xx%。目前，从征兵办了解到，通过前期全县适龄青年报名情况和部分乡镇的体检初检情况来看，我县适龄青年应征积极性不高、体格条件比较弱的问题仍然明显，特别是高学历青年报名率非常低，征兵压力和责任都很大，“征兵难”的问题依然十分严峻。客观因素固然有，但有的单位对征兵不够重视、组织领导不到位、宣传发动不深入、应对措施不得力等一些主观原因我们也绝不能忽视。对此，大家务必保持清醒头脑，充分认清当前征兵工作所面临的严峻形势，克服盲目乐观和畏难情绪，认真总结借鉴其他地方的一些成功经验，突出抓好在校生和应届毕业生的征集，大力宣传“兵役新政”。征兵办要开辟“绿色通道”，落实“四个优先”规定，有效调动他们参军入伍的积极性，不断提高高中以上学历的新兵比例，确保不折不扣完成任务。</w:t>
      </w:r>
    </w:p>
    <w:p>
      <w:pPr/>
      <w:br/>
    </w:p>
    <w:p>
      <w:pPr>
        <w:jc w:val="left"/>
        <w:ind w:left="0" w:right="0" w:firstLine="640"/>
        <w:spacing w:line="288" w:lineRule="auto"/>
      </w:pPr>
      <w:r>
        <w:rPr>
          <w:sz w:val="28"/>
          <w:szCs w:val="28"/>
        </w:rPr>
        <w:t xml:space="preserve">二、抓住重点关键，确保征兵质量</w:t>
      </w:r>
    </w:p>
    <w:p>
      <w:pPr/>
      <w:br/>
    </w:p>
    <w:p>
      <w:pPr>
        <w:jc w:val="left"/>
        <w:ind w:left="0" w:right="0" w:firstLine="640"/>
        <w:spacing w:line="288" w:lineRule="auto"/>
      </w:pPr>
      <w:r>
        <w:rPr>
          <w:sz w:val="28"/>
          <w:szCs w:val="28"/>
        </w:rPr>
        <w:t xml:space="preserve">一是要抓好宣传关。各乡镇、区宣传和教育部门要高度重视宣传发动工作，要加强协调配合，充分利用广播、电台、网络、手机等现代传媒手段，通过标语、条幅、广播、宣传车等方式，开展全方位、多渠道的征兵宣传，让广大群众、适龄青年、大学生等尽早知道征兵政策规定内容，使征兵政策家喻户晓、人人皆知。紧紧抓住适龄青年及家长关注的焦点问题，大力宣传兵役法律法规和各项优惠政策，要宣传透、宣传实，提高宣传实效。</w:t>
      </w:r>
    </w:p>
    <w:p>
      <w:pPr/>
      <w:br/>
    </w:p>
    <w:p>
      <w:pPr>
        <w:jc w:val="left"/>
        <w:ind w:left="0" w:right="0" w:firstLine="640"/>
        <w:spacing w:line="288" w:lineRule="auto"/>
      </w:pPr>
      <w:r>
        <w:rPr>
          <w:sz w:val="28"/>
          <w:szCs w:val="28"/>
        </w:rPr>
        <w:t xml:space="preserve">关于宣传发动工作纪律我再重申一遍，在宣传过程中要注意把握好尺度，有一说一，讲清讲准征兵政策和安置政策，绝不能片面解读政策文件，误导青年和家长，更不能瞎许诺、讲“过头话”，以免留“后遗症”。</w:t>
      </w:r>
    </w:p>
    <w:p>
      <w:pPr/>
      <w:br/>
    </w:p>
    <w:p>
      <w:pPr>
        <w:jc w:val="left"/>
        <w:ind w:left="0" w:right="0" w:firstLine="640"/>
        <w:spacing w:line="288" w:lineRule="auto"/>
      </w:pPr>
      <w:r>
        <w:rPr>
          <w:sz w:val="28"/>
          <w:szCs w:val="28"/>
        </w:rPr>
        <w:t xml:space="preserve">二是要抓好质量关。新兵征集的标准条件和政治考核、体格检查的方法、程序、要求等，已经十分明确，关键是要不折不扣地抓好落实。接下来，县征兵办要组织召开好体检业务培训会和政审业务培训会，卫健委、县医院、公安局、教育局等部门要做到积极主动、高度负责、严格程序。各乡镇要对应征报名青年逐一进行初检初审，并留存相应初检初审记录表，切实把好应征青年上站体检前的第一道关口，这项工作不能流于形式和走过场。要强化责任意识，认真学习政策规定，准确掌握标准条件，科学把握操作规程，严而又严、细而又细、慎之又慎的审查把关，绝不能把思想有问题、行为有劣迹、身体有疾病、心理不健康、文化不合格的青年征入部队。</w:t>
      </w:r>
    </w:p>
    <w:p>
      <w:pPr/>
      <w:br/>
    </w:p>
    <w:p>
      <w:pPr>
        <w:jc w:val="left"/>
        <w:ind w:left="0" w:right="0" w:firstLine="640"/>
        <w:spacing w:line="288" w:lineRule="auto"/>
      </w:pPr>
      <w:r>
        <w:rPr>
          <w:sz w:val="28"/>
          <w:szCs w:val="28"/>
        </w:rPr>
        <w:t xml:space="preserve">三是要抓好廉洁关。严肃征兵纪律对保证兵员质量至关重要，因此，各乡镇、各有关部门要切实强化廉洁征兵意识，时刻保持清醒头脑，认真落实征兵的各项政策法规，秉公办事，自觉抵制不正之风。要规范征兵工作程序，规范征兵工作人员行为，确保实现无责任退兵、无违规违纪、无过失告状、无遗留问题的“四无”工作标准。要建立完备有效的监督制约机制，向社会公开征兵政策、举报电话、定兵名单等，主动接受纪检监察、人民群众和新闻媒体的监督，确保征兵工作健康运行。对违反征接兵政策规定的人和事，发现一起，查处一起，一查到底，决不姑息迁就，这既是对个人负责，也是对组织负责。</w:t>
      </w:r>
    </w:p>
    <w:p>
      <w:pPr/>
      <w:br/>
    </w:p>
    <w:p>
      <w:pPr>
        <w:jc w:val="left"/>
        <w:ind w:left="0" w:right="0" w:firstLine="640"/>
        <w:spacing w:line="288" w:lineRule="auto"/>
      </w:pPr>
      <w:r>
        <w:rPr>
          <w:sz w:val="28"/>
          <w:szCs w:val="28"/>
        </w:rPr>
        <w:t xml:space="preserve">三、强化组织领导，狠抓责任落实</w:t>
      </w:r>
    </w:p>
    <w:p>
      <w:pPr/>
      <w:br/>
    </w:p>
    <w:p>
      <w:pPr>
        <w:jc w:val="left"/>
        <w:ind w:left="0" w:right="0" w:firstLine="640"/>
        <w:spacing w:line="288" w:lineRule="auto"/>
      </w:pPr>
      <w:r>
        <w:rPr>
          <w:sz w:val="28"/>
          <w:szCs w:val="28"/>
        </w:rPr>
        <w:t xml:space="preserve">一要加大领导力度。征兵工作时间紧、任务重，各乡镇、各有关部门务必要把征兵工作作为一项严肃的政治任务来抓，真正摆上议事日程，认真安排部署，加强组织实施。各乡镇主要领导是征兵工作第一责任人，要靠前指挥、统筹协调，及时协调解决征兵工作中遇到的实际困难和问题。乡镇专武干部要牢记使命，认真履职，切实抓好具体工作。县人武部和相关部门要认真履行职能，全力以赴，抓好落实，推进全县征兵工作扎实有序开展。</w:t>
      </w:r>
    </w:p>
    <w:p>
      <w:pPr/>
      <w:br/>
    </w:p>
    <w:p>
      <w:pPr>
        <w:jc w:val="left"/>
        <w:ind w:left="0" w:right="0" w:firstLine="640"/>
        <w:spacing w:line="288" w:lineRule="auto"/>
      </w:pPr>
      <w:r>
        <w:rPr>
          <w:sz w:val="28"/>
          <w:szCs w:val="28"/>
        </w:rPr>
        <w:t xml:space="preserve">二要强化工作合力。做好征兵工作，是军地双方的共同责任。县人武部要牵头搞好协调，充分发挥桥梁纽带作用。宣传、公安、教育、财政、民政等部门，要牢固树立“一盘棋”思想，积极主动支持配合县征兵办赋予的各项工作，对征兵办安排的各项工作任务要不折不扣的坚决完成，在这里，我要重点强调一下，征兵领导小组各成员单位要坚决克服“征兵工作是人武部和乡镇武装部的事”的严重错误思想，要认真履行各自职责，密切沟通协调，形成齐抓共管的征兵工作整体合力。</w:t>
      </w:r>
    </w:p>
    <w:p>
      <w:pPr/>
      <w:br/>
    </w:p>
    <w:p>
      <w:pPr>
        <w:jc w:val="left"/>
        <w:ind w:left="0" w:right="0" w:firstLine="640"/>
        <w:spacing w:line="288" w:lineRule="auto"/>
      </w:pPr>
      <w:r>
        <w:rPr>
          <w:sz w:val="28"/>
          <w:szCs w:val="28"/>
        </w:rPr>
        <w:t xml:space="preserve">三要落实相关保障。今年的征兵工作，关于大学生入伍奖励、义务兵退伍优待政策、技能培训等各个方面，县人武部拿了很好的方案建议，尤其是对大学生奖励方面，我们结合县情，在上级规定的基础上出台了具体的政策奖励，这充分体现出县政府积极响应国家号召、鼓励和支持高学历青年入伍的的决心和期望，希望各乡镇结合自身的实际情况，也要加大对征兵工作的保障力度，出台相关政策，从人力、财力、物力上给予有力支持。对征兵工作中该花的钱要足额保障到位，确保宣传发动、体检政考、走访调查、日常办公等活动正常开展。</w:t>
      </w:r>
    </w:p>
    <w:p>
      <w:pPr/>
      <w:br/>
    </w:p>
    <w:p>
      <w:pPr>
        <w:jc w:val="left"/>
        <w:ind w:left="0" w:right="0" w:firstLine="640"/>
        <w:spacing w:line="288" w:lineRule="auto"/>
      </w:pPr>
      <w:r>
        <w:rPr>
          <w:sz w:val="28"/>
          <w:szCs w:val="28"/>
        </w:rPr>
        <w:t xml:space="preserve">同志们，征兵工作责任重大，使命光荣。各乡镇、各有关部门要按照县委、县政府、人武部的部署要求，以高度的政治责任、饱满的工作热情、扎实的工作作风，坚决完成我县今年征兵任务，为军队现代化建设和实现强国强军梦作出新的更大贡献。</w:t>
      </w:r>
    </w:p>
    <w:p>
      <w:pPr/>
      <w:br/>
    </w:p>
    <w:p>
      <w:pPr/>
      <w:r>
        <w:rPr>
          <w:color w:val="red"/>
          <w:sz w:val="32"/>
          <w:szCs w:val="32"/>
          <w:b w:val="1"/>
          <w:bCs w:val="1"/>
        </w:rPr>
        <w:t xml:space="preserve">篇7：县长在全县征兵工作会议上的讲话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刚才，会议通报表扬了我县xx年度征兵工作先进单位和个人，县委常委、县人武部政委xx同志对去年征兵工作进行了全面总结，对今年征兵任务作了全面部署，各镇（街道）和相关部门也签订了征兵工作责任书，希望各单位认真抓好贯彻落实。下面，为做好今年的征兵工作，我再讲几点意见。</w:t>
      </w:r>
    </w:p>
    <w:p>
      <w:pPr/>
      <w:br/>
    </w:p>
    <w:p>
      <w:pPr>
        <w:jc w:val="left"/>
        <w:ind w:left="0" w:right="0" w:firstLine="640"/>
        <w:spacing w:line="288" w:lineRule="auto"/>
      </w:pPr>
      <w:r>
        <w:rPr>
          <w:sz w:val="28"/>
          <w:szCs w:val="28"/>
        </w:rPr>
        <w:t xml:space="preserve">一、认清形势任务，切实增强征兵工作的使命担当</w:t>
      </w:r>
    </w:p>
    <w:p>
      <w:pPr/>
      <w:br/>
    </w:p>
    <w:p>
      <w:pPr>
        <w:jc w:val="left"/>
        <w:ind w:left="0" w:right="0" w:firstLine="640"/>
        <w:spacing w:line="288" w:lineRule="auto"/>
      </w:pPr>
      <w:r>
        <w:rPr>
          <w:sz w:val="28"/>
          <w:szCs w:val="28"/>
        </w:rPr>
        <w:t xml:space="preserve">征兵工作是为部队注入新鲜血液的源头工程，是加强国防和军队建设的一项基础性工作，更是一项严肃的政治任务。近几年来，我县征兵工作总体上形势良好，各镇（街道）、相关部门做了很多工作，新兵质量稳步提高，征兵任务完成得比较好。但面临的形势依然十分严峻，受人口基数下降、就业和升学率提高、企业大量招工、大中专院校较少等因素影响，县内能够征集的适龄青年数量减少和分流现象越来越突出，“当兵冷”“征兵难”的问题给征兵工作带来严峻挑战。今年，省市征兵工作大会调整政策要求为：1.大学生征集指导比例是50%。去年我县征集兵员x人（含女兵2人），其中大学生x人，超额完成大学生征集x人任务数。按照要求，今年我县预计需征集大学生x人，任务较重；2.非全日制大学生需取得毕业证。否则不认可大学文化；3.退兵率不得高于征集数的1%。去年我县零退兵；4.应征义务兵需在入伍地集中训练5天以上。全县各镇（街道）、相关部门一定要吃透政策，既要积极适应征兵政策的新变化、新要求，也要充分认清当前征兵工作的严峻形势，切实增强做好征兵工作的责任感、紧迫感，加强形势研判，采取强有力的措施，妥善解决矛盾问题，全力确保今年征兵任务的圆满完成。</w:t>
      </w:r>
    </w:p>
    <w:p>
      <w:pPr/>
      <w:br/>
    </w:p>
    <w:p>
      <w:pPr>
        <w:jc w:val="left"/>
        <w:ind w:left="0" w:right="0" w:firstLine="640"/>
        <w:spacing w:line="288" w:lineRule="auto"/>
      </w:pPr>
      <w:r>
        <w:rPr>
          <w:sz w:val="28"/>
          <w:szCs w:val="28"/>
        </w:rPr>
        <w:t xml:space="preserve">二、深入宣传动员，充分调动适龄青年的参军热情</w:t>
      </w:r>
    </w:p>
    <w:p>
      <w:pPr/>
      <w:br/>
    </w:p>
    <w:p>
      <w:pPr>
        <w:jc w:val="left"/>
        <w:ind w:left="0" w:right="0" w:firstLine="640"/>
        <w:spacing w:line="288" w:lineRule="auto"/>
      </w:pPr>
      <w:r>
        <w:rPr>
          <w:sz w:val="28"/>
          <w:szCs w:val="28"/>
        </w:rPr>
        <w:t xml:space="preserve">宣传动员是抓好征兵工作的前提和基础。面对今年征兵工作时间紧、任务重的实际，县人武部未雨绸缪，积极应对，前期组织各镇（街道）狠抓了网上兵役登记、预征工作和宣传发动，取得了一些成效。但从全县的情况看，大学生预征人数离上级要求有较大差距。为此，我们必须高度重视，进一步深入抓好宣传动员，充分挖掘社会潜力，为征兵工作打下坚实的人才基础。</w:t>
      </w:r>
    </w:p>
    <w:p>
      <w:pPr/>
      <w:br/>
    </w:p>
    <w:p>
      <w:pPr>
        <w:jc w:val="left"/>
        <w:ind w:left="0" w:right="0" w:firstLine="640"/>
        <w:spacing w:line="288" w:lineRule="auto"/>
      </w:pPr>
      <w:r>
        <w:rPr>
          <w:sz w:val="28"/>
          <w:szCs w:val="28"/>
        </w:rPr>
        <w:t xml:space="preserve">一是要加大宣传工作力度。宣传部门和新闻单位要把征兵宣传作为当前的重点，积极开展征兵宣传活动，充分利用广播、电视、网络、店招广告、电子显示屏、公益广告阵地等，广泛宣传今年征兵政策和相关信息，切实提高征兵工作的宣传覆盖面和知晓率。县、镇（街道）、村（社区）三级都要组织人员深入学校、企业、楼院小区开展全方位的宣传教育活动。要突出征集主体，进一步对辖区大学生搞好网格式摸底调查，对已经毕业离校的毕业生要安排专人联系，对户籍在辖区的返乡大学生要上门入户，面对面做好政策宣讲和宣传动员工作。</w:t>
      </w:r>
    </w:p>
    <w:p>
      <w:pPr/>
      <w:br/>
    </w:p>
    <w:p>
      <w:pPr>
        <w:jc w:val="left"/>
        <w:ind w:left="0" w:right="0" w:firstLine="640"/>
        <w:spacing w:line="288" w:lineRule="auto"/>
      </w:pPr>
      <w:r>
        <w:rPr>
          <w:sz w:val="28"/>
          <w:szCs w:val="28"/>
        </w:rPr>
        <w:t xml:space="preserve">二是要主动创造便利的应征条件。各级要及时掌握大学生网上报名预征情况，千方百计创造条件，为大学生开辟“绿色通道”“七个优先”“五个不定”，七个优先：大学以上文化的优先；各级各类学校应届毕业的优先；烈士、因公牺牲军人、病故军人和伤残军人的子女或同胞姐妹，现役军人子女符合条件的优先；在抢险救灾和灾区重建中表现突出的优先；懂双语、文化程度高、有专业特长特别是部队建设需要的优秀少数民族的优先；革命老区中老红军、老复员军人后代的优先；党员、曾服现役的优先。在满足上述优先条件的前提下，把前几年双合格，因其他原因未能批准入伍或年龄偏大接近临界点的应征公民也应当纳入优先范畴。五个不定：本人现实表现差，对党的现行政策有不满情绪的不定；异地入伍的不定；群众反映问题一时难以查清的不定；现实表现还不清的不定；审查资料不全，家庭情况不清，直系亲属中有正在服刑的不定；未走访调查，或走访调查不清的不定。确保大学生合格一个征集一个。</w:t>
      </w:r>
    </w:p>
    <w:p>
      <w:pPr/>
      <w:br/>
    </w:p>
    <w:p>
      <w:pPr>
        <w:jc w:val="left"/>
        <w:ind w:left="0" w:right="0" w:firstLine="640"/>
        <w:spacing w:line="288" w:lineRule="auto"/>
      </w:pPr>
      <w:r>
        <w:rPr>
          <w:sz w:val="28"/>
          <w:szCs w:val="28"/>
        </w:rPr>
        <w:t xml:space="preserve">三是要全面落实优抚安置政策。近年来，我县在优待安置工作上想了很多办法，制定了相关政策，提高了义务兵家属优待金。对参军入伍的大学生，按照国家、省、市和我县出台的优抚政策，县人武部要会同民政和财政等部门不折不扣抓好贯彻落实，及时足额发放到户，切实维护好军属正当权益。同时，各有关部门要进一步利用县内发展资源和平台，拓宽退役士兵的安置渠道，积极创造就业机会，以此激励更多适龄青年积极报名应征。</w:t>
      </w:r>
    </w:p>
    <w:p>
      <w:pPr/>
      <w:br/>
    </w:p>
    <w:p>
      <w:pPr>
        <w:jc w:val="left"/>
        <w:ind w:left="0" w:right="0" w:firstLine="640"/>
        <w:spacing w:line="288" w:lineRule="auto"/>
      </w:pPr>
      <w:r>
        <w:rPr>
          <w:sz w:val="28"/>
          <w:szCs w:val="28"/>
        </w:rPr>
        <w:t xml:space="preserve">三、把握关键环节，着力提高兵员征集的质量</w:t>
      </w:r>
    </w:p>
    <w:p>
      <w:pPr/>
      <w:br/>
    </w:p>
    <w:p>
      <w:pPr>
        <w:jc w:val="left"/>
        <w:ind w:left="0" w:right="0" w:firstLine="640"/>
        <w:spacing w:line="288" w:lineRule="auto"/>
      </w:pPr>
      <w:r>
        <w:rPr>
          <w:sz w:val="28"/>
          <w:szCs w:val="28"/>
        </w:rPr>
        <w:t xml:space="preserve">新兵质量是检查征兵工作成效的根本标准。各级各部门要把保证新兵质量作为征兵工作的核心，严格执行政策规定，狠抓关键环节，采取有效措施，切实将最优秀的青年输送到部队。</w:t>
      </w:r>
    </w:p>
    <w:p>
      <w:pPr/>
      <w:br/>
    </w:p>
    <w:p>
      <w:pPr>
        <w:jc w:val="left"/>
        <w:ind w:left="0" w:right="0" w:firstLine="640"/>
        <w:spacing w:line="288" w:lineRule="auto"/>
      </w:pPr>
      <w:r>
        <w:rPr>
          <w:sz w:val="28"/>
          <w:szCs w:val="28"/>
        </w:rPr>
        <w:t xml:space="preserve">一是要坚持依法征兵。通过广泛的宣传教育，切实增强广大干部群众特别是适龄青年的兵役法规意识，努力形成政府依法开展征兵工作、单位依法完成征兵任务、公民依法履行兵役义务的良好局面。根据近几年征兵工作的情况来看，有个别单位在接受任务时表现出了比较强烈的本位主义思想，畏难情绪严重，对县政府、县人武部下达的征兵任务不是主动承担、想办法完成，而是讲困难、摆条件、找借口，在一定程度上影响了征兵任务的落实。今年要坚决杜绝此类问题的发生，凡征兵办公室下达的任务，任何人不得以任何理由拒绝、推诿或者降低标准，必须全力确保政令、军令畅通。对违反兵役法规、拒绝或逃避服兵役的公民，要责令改正；情节严重的，要依法处理，切实维护兵役法规的权威性和严肃性，确保依法征兵工作落到实处。</w:t>
      </w:r>
    </w:p>
    <w:p>
      <w:pPr/>
      <w:br/>
    </w:p>
    <w:p>
      <w:pPr>
        <w:jc w:val="left"/>
        <w:ind w:left="0" w:right="0" w:firstLine="640"/>
        <w:spacing w:line="288" w:lineRule="auto"/>
      </w:pPr>
      <w:r>
        <w:rPr>
          <w:sz w:val="28"/>
          <w:szCs w:val="28"/>
        </w:rPr>
        <w:t xml:space="preserve">二是要严格执行征兵政策规定。征兵工作搞的好不好，关键在于征兵政策执行的严不严。在执行征兵政策上，各级各有关部门负责人和征兵工作人员一定要讲政治、讲大局、讲纪律，不得以任何理由变通政策、擅自放宽征集条件、降低征集标准，具体要做到严把政审、体检、定兵三个环节，确保兵员政治、身体、文化、年龄四合格。为保证征兵工作严格、规范、公平、公正，县人武部要牵头抓总，提前组织征兵工作人员和各镇（街道）专武干部，对征兵工作的政策法规、程序规定、标准要求进行严格培训，确保对政策法规吃得透、讲得清、执行得好，对辖县内的预征对象情况清、底数明。</w:t>
      </w:r>
    </w:p>
    <w:p>
      <w:pPr/>
      <w:br/>
    </w:p>
    <w:p>
      <w:pPr>
        <w:jc w:val="left"/>
        <w:ind w:left="0" w:right="0" w:firstLine="640"/>
        <w:spacing w:line="288" w:lineRule="auto"/>
      </w:pPr>
      <w:r>
        <w:rPr>
          <w:sz w:val="28"/>
          <w:szCs w:val="28"/>
        </w:rPr>
        <w:t xml:space="preserve">三是要严肃工作纪律。征兵工作中的不正之风，不仅干扰了征兵政策规定的落实，更是严重损害了政府和兵役机关的形象。各镇（街道）和兵役机关要严守征兵纪律，带头树正气、刹歪风。要坚持标准，排除干扰，不符合征集条件的，一个都不能送。县人武部、各镇（街道）要公开征兵举报电话。要高度重视群众来信、来电、来访，采取明查与暗访结合、上查与下查结合，逐一调查核实，严肃查处违纪违法行为，切实维护党委、政府和人民军队的形象。</w:t>
      </w:r>
    </w:p>
    <w:p>
      <w:pPr/>
      <w:br/>
    </w:p>
    <w:p>
      <w:pPr>
        <w:jc w:val="left"/>
        <w:ind w:left="0" w:right="0" w:firstLine="640"/>
        <w:spacing w:line="288" w:lineRule="auto"/>
      </w:pPr>
      <w:r>
        <w:rPr>
          <w:sz w:val="28"/>
          <w:szCs w:val="28"/>
        </w:rPr>
        <w:t xml:space="preserve">四、加强组织领导，全力确保征兵工作的有力有效</w:t>
      </w:r>
    </w:p>
    <w:p>
      <w:pPr/>
      <w:br/>
    </w:p>
    <w:p>
      <w:pPr>
        <w:jc w:val="left"/>
        <w:ind w:left="0" w:right="0" w:firstLine="640"/>
        <w:spacing w:line="288" w:lineRule="auto"/>
      </w:pPr>
      <w:r>
        <w:rPr>
          <w:sz w:val="28"/>
          <w:szCs w:val="28"/>
        </w:rPr>
        <w:t xml:space="preserve">抓好征兵工作是军地各级各部门的共同责任，是一项严肃的政治任务。各成员单位、各级各部门，一定要加强领导，密切配合，落实责任，认真执行上级征兵命令，确保按照时间节点，高标准完成征兵工作。</w:t>
      </w:r>
    </w:p>
    <w:p>
      <w:pPr/>
      <w:br/>
    </w:p>
    <w:p>
      <w:pPr>
        <w:jc w:val="left"/>
        <w:ind w:left="0" w:right="0" w:firstLine="640"/>
        <w:spacing w:line="288" w:lineRule="auto"/>
      </w:pPr>
      <w:r>
        <w:rPr>
          <w:sz w:val="28"/>
          <w:szCs w:val="28"/>
        </w:rPr>
        <w:t xml:space="preserve">一是要加强组织领导。各镇（街道）要把征兵工作摆上议事日程，主要领导作为征兵工作的“第一责任人”，要对征兵工作负全责，必须保持清醒头脑，从全局上把握大势，要亲自研究、亲自部署、亲自检查、亲自督导，要走到位、看到位、抓到位、落实到位。各级各部门要尽快完善征兵领导机构，落实工作人员，从人力、物力、财力等方面全力给予支持。县征兵领导小组成员单位领导要深入基层，加强指导，及时研究解决征兵工作中的实际问题。</w:t>
      </w:r>
    </w:p>
    <w:p>
      <w:pPr/>
      <w:br/>
    </w:p>
    <w:p>
      <w:pPr>
        <w:jc w:val="left"/>
        <w:ind w:left="0" w:right="0" w:firstLine="640"/>
        <w:spacing w:line="288" w:lineRule="auto"/>
      </w:pPr>
      <w:r>
        <w:rPr>
          <w:sz w:val="28"/>
          <w:szCs w:val="28"/>
        </w:rPr>
        <w:t xml:space="preserve">二是要加强协调配合。各级各部门要在县委、县政府、县人武部的统一领导下，按照职责分工，各司其职，各负其责，紧密配合，同心协力做好征兵工作。兵役机关要搞好综合协调，发挥军地之间的桥梁和纽带作用，充分调动各方面力量，保证工作有序开展；卫生部门要尽快协调确定体检医院，严把体检工作人员选拔关，搞好业务培训，落实体检责任，坚决防止把身体不合格的青年送入部队；教育部门要针对征集学历要求提高的实际，加强各级各类学校的教育引导，帮助镇（街道）、村（社区）掌握毕业和在校大学生信息，积极鼓励优秀青年学生报名应征，并积极配合兵役机关搞好学历审查；公安部门要切实搞好政审工作，保证新兵政治合格；监察部门要加强对征兵工作的监督，坚决纠正征兵中的不正之风；交通部门要周密组织新兵运输，确保新兵运输安全顺利。</w:t>
      </w:r>
    </w:p>
    <w:p>
      <w:pPr/>
      <w:br/>
    </w:p>
    <w:p>
      <w:pPr>
        <w:jc w:val="left"/>
        <w:ind w:left="0" w:right="0" w:firstLine="640"/>
        <w:spacing w:line="288" w:lineRule="auto"/>
      </w:pPr>
      <w:r>
        <w:rPr>
          <w:sz w:val="28"/>
          <w:szCs w:val="28"/>
        </w:rPr>
        <w:t xml:space="preserve">三是要严格落实奖惩。坚持责任追究制度，对完成任务好的单位和个人要给予表彰，对完不成任务甚至有退兵的单位和个人要严肃追究责任，并实施相应处罚。各镇（街道）完成征兵任务情况要列入主要领导年度述职的重要内容之一。对今年完不成征兵任务的单位，县政府将给予通报批评，党委、政府主要负责人要向县委和政府写出书面检查报告；连续两年没完成征兵任务的镇（街道），评先进实行“一票否决”，并追究主要领导的行政责任。因体检或政审问题造成责任退兵的，体检或政审组长要写出书面报告，并追究相关人员的责任。同时，要继续实行经济奖惩制度，对超额完成征兵任务的镇（街道）给予奖励，对未完成征兵任务的镇（街道）给予处罚。</w:t>
      </w:r>
    </w:p>
    <w:p>
      <w:pPr/>
      <w:br/>
    </w:p>
    <w:p>
      <w:pPr>
        <w:jc w:val="left"/>
        <w:ind w:left="0" w:right="0" w:firstLine="640"/>
        <w:spacing w:line="288" w:lineRule="auto"/>
      </w:pPr>
      <w:r>
        <w:rPr>
          <w:sz w:val="28"/>
          <w:szCs w:val="28"/>
        </w:rPr>
        <w:t xml:space="preserve">同志们，做好征兵工作，使命光荣，责任重大。全县各级部门要以高度的政治责任感和使命感，履职尽责，严格把关，齐心协力，确保高标准、高质量完成好今年征兵工作任务，为实现强军梦强国梦贡献xx县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篇8：县长在全县征兵工作会议上的讲话</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大家上午好！很高兴能在这次县征兵工作会议上与各位一同探讨和研究我县的征兵工作。我代表县委、县政府向大家表示热烈的欢迎，并对各位在征兵工作中的辛勤付出表示衷心的感谢！</w:t>
      </w:r>
    </w:p>
    <w:p>
      <w:pPr/>
      <w:br/>
    </w:p>
    <w:p>
      <w:pPr>
        <w:jc w:val="left"/>
        <w:ind w:left="0" w:right="0" w:firstLine="640"/>
        <w:spacing w:line="288" w:lineRule="auto"/>
      </w:pPr>
      <w:r>
        <w:rPr>
          <w:sz w:val="28"/>
          <w:szCs w:val="28"/>
        </w:rPr>
        <w:t xml:space="preserve">近几年来，我县在各级领导和广大干部群众的共同努力下，征兵工作取得了长足的进步和发展，连续多年实现了全面征兵的目标，为保障国家安全、巩固国防力量、维护社会稳定做出了重要贡献。然而，我们也清楚地认识到，当前我县面临的形势依然复杂严峻，任务压力重大，因此我们必须时刻保持警惕，切实加强工作，确保征兵工作始终在正确轨道上健康发展。</w:t>
      </w:r>
    </w:p>
    <w:p>
      <w:pPr/>
      <w:br/>
    </w:p>
    <w:p>
      <w:pPr>
        <w:jc w:val="left"/>
        <w:ind w:left="0" w:right="0" w:firstLine="640"/>
        <w:spacing w:line="288" w:lineRule="auto"/>
      </w:pPr>
      <w:r>
        <w:rPr>
          <w:sz w:val="28"/>
          <w:szCs w:val="28"/>
        </w:rPr>
        <w:t xml:space="preserve">一、深入贯彻党的军事路线思想，牢固树立维护国家安全意识</w:t>
      </w:r>
    </w:p>
    <w:p>
      <w:pPr/>
      <w:br/>
    </w:p>
    <w:p>
      <w:pPr>
        <w:jc w:val="left"/>
        <w:ind w:left="0" w:right="0" w:firstLine="640"/>
        <w:spacing w:line="288" w:lineRule="auto"/>
      </w:pPr>
      <w:r>
        <w:rPr>
          <w:sz w:val="28"/>
          <w:szCs w:val="28"/>
        </w:rPr>
        <w:t xml:space="preserve">党的军事路线是我们党在军事建设中的基本指导原则，必须深入学习、全面贯彻。我们要深入贯彻习近平强军思想，进一步增强维护国家安全的使命意识和责任感，要坚定不移地把党的军事路线思想作为指导，加强对征兵工作的领导，确保征兵工作实现新的发展。</w:t>
      </w:r>
    </w:p>
    <w:p>
      <w:pPr/>
      <w:br/>
    </w:p>
    <w:p>
      <w:pPr>
        <w:jc w:val="left"/>
        <w:ind w:left="0" w:right="0" w:firstLine="640"/>
        <w:spacing w:line="288" w:lineRule="auto"/>
      </w:pPr>
      <w:r>
        <w:rPr>
          <w:sz w:val="28"/>
          <w:szCs w:val="28"/>
        </w:rPr>
        <w:t xml:space="preserve">我们要增强参军入伍的重要意义，认识到维护国家统一、发展国家强大的任务艰巨性和神圣性，积极宣传种子性参军入伍案例，引导和激励更多的青年参军报国。同时，要加强参军入伍政策宣传，让广大青年了解到入伍不仅是一份荣誉，更是一个人生的重大决策，并且在军队中可以获得最完善的个人成才机会。</w:t>
      </w:r>
    </w:p>
    <w:p>
      <w:pPr/>
      <w:br/>
    </w:p>
    <w:p>
      <w:pPr>
        <w:jc w:val="left"/>
        <w:ind w:left="0" w:right="0" w:firstLine="640"/>
        <w:spacing w:line="288" w:lineRule="auto"/>
      </w:pPr>
      <w:r>
        <w:rPr>
          <w:sz w:val="28"/>
          <w:szCs w:val="28"/>
        </w:rPr>
        <w:t xml:space="preserve">二、建立健全征兵工作机制，确保征兵工作便利化、科学化、规范化</w:t>
      </w:r>
    </w:p>
    <w:p>
      <w:pPr/>
      <w:br/>
    </w:p>
    <w:p>
      <w:pPr>
        <w:jc w:val="left"/>
        <w:ind w:left="0" w:right="0" w:firstLine="640"/>
        <w:spacing w:line="288" w:lineRule="auto"/>
      </w:pPr>
      <w:r>
        <w:rPr>
          <w:sz w:val="28"/>
          <w:szCs w:val="28"/>
        </w:rPr>
        <w:t xml:space="preserve">征兵工作是一项综合性的大工程，我们必须建立一套科学、合理的工作机制，力求在政策制定、组织实施、管理服务等环节上实现便利化、科学化、规范化。</w:t>
      </w:r>
    </w:p>
    <w:p>
      <w:pPr/>
      <w:br/>
    </w:p>
    <w:p>
      <w:pPr>
        <w:jc w:val="left"/>
        <w:ind w:left="0" w:right="0" w:firstLine="640"/>
        <w:spacing w:line="288" w:lineRule="auto"/>
      </w:pPr>
      <w:r>
        <w:rPr>
          <w:sz w:val="28"/>
          <w:szCs w:val="28"/>
        </w:rPr>
        <w:t xml:space="preserve">首先，要加强对征兵政策的研究和调研，随时关注国家军队建设的需要和新形势下青年发展的要求，及时修改和完善相关政策，确保征兵政策无论从面上还是实效上都能更好地服务于广大青年。</w:t>
      </w:r>
    </w:p>
    <w:p>
      <w:pPr/>
      <w:br/>
    </w:p>
    <w:p>
      <w:pPr>
        <w:jc w:val="left"/>
        <w:ind w:left="0" w:right="0" w:firstLine="640"/>
        <w:spacing w:line="288" w:lineRule="auto"/>
      </w:pPr>
      <w:r>
        <w:rPr>
          <w:sz w:val="28"/>
          <w:szCs w:val="28"/>
        </w:rPr>
        <w:t xml:space="preserve">其次，要加强对征兵队伍的培训和管理，建立一套科学、完善的培训机制，提高征兵人员的综合素质和工作能力，确保征兵工作的顺利进行。</w:t>
      </w:r>
    </w:p>
    <w:p>
      <w:pPr/>
      <w:br/>
    </w:p>
    <w:p>
      <w:pPr>
        <w:jc w:val="left"/>
        <w:ind w:left="0" w:right="0" w:firstLine="640"/>
        <w:spacing w:line="288" w:lineRule="auto"/>
      </w:pPr>
      <w:r>
        <w:rPr>
          <w:sz w:val="28"/>
          <w:szCs w:val="28"/>
        </w:rPr>
        <w:t xml:space="preserve">同时，要加大对征兵工作的宣传力度，通过各种形式宣传征兵政策、宣讲光荣军人事迹，激励更多的青年积极投身到国防军队建设中来。要加强对家长群体的宣传和教育，让他们理解并支持青年参军的决策，进一步营造良好的社会氛围。</w:t>
      </w:r>
    </w:p>
    <w:p>
      <w:pPr/>
      <w:br/>
    </w:p>
    <w:p>
      <w:pPr>
        <w:jc w:val="left"/>
        <w:ind w:left="0" w:right="0" w:firstLine="640"/>
        <w:spacing w:line="288" w:lineRule="auto"/>
      </w:pPr>
      <w:r>
        <w:rPr>
          <w:sz w:val="28"/>
          <w:szCs w:val="28"/>
        </w:rPr>
        <w:t xml:space="preserve">三、加强征兵工作的统筹协调和创新发展，推动征兵工作持续健康发展</w:t>
      </w:r>
    </w:p>
    <w:p>
      <w:pPr/>
      <w:br/>
    </w:p>
    <w:p>
      <w:pPr>
        <w:jc w:val="left"/>
        <w:ind w:left="0" w:right="0" w:firstLine="640"/>
        <w:spacing w:line="288" w:lineRule="auto"/>
      </w:pPr>
      <w:r>
        <w:rPr>
          <w:sz w:val="28"/>
          <w:szCs w:val="28"/>
        </w:rPr>
        <w:t xml:space="preserve">为了确保征兵工作顺利进行，各级部门要切实加强统筹协调，形成合力，共同推动征兵工作的不断创新与发展。</w:t>
      </w:r>
    </w:p>
    <w:p>
      <w:pPr/>
      <w:br/>
    </w:p>
    <w:p>
      <w:pPr>
        <w:jc w:val="left"/>
        <w:ind w:left="0" w:right="0" w:firstLine="640"/>
        <w:spacing w:line="288" w:lineRule="auto"/>
      </w:pPr>
      <w:r>
        <w:rPr>
          <w:sz w:val="28"/>
          <w:szCs w:val="28"/>
        </w:rPr>
        <w:t xml:space="preserve">要加强与各相关部门之间的沟通与协作，形成一盘棋、合力攻坚的发展态势。要通过各种方式举办征兵宣传活动，增强征兵工作的知名度和吸引力，提高招募质量和数量。</w:t>
      </w:r>
    </w:p>
    <w:p>
      <w:pPr/>
      <w:br/>
    </w:p>
    <w:p>
      <w:pPr>
        <w:jc w:val="left"/>
        <w:ind w:left="0" w:right="0" w:firstLine="640"/>
        <w:spacing w:line="288" w:lineRule="auto"/>
      </w:pPr>
      <w:r>
        <w:rPr>
          <w:sz w:val="28"/>
          <w:szCs w:val="28"/>
        </w:rPr>
        <w:t xml:space="preserve">同时，要积极引进和采用先进的科技手段，推动征兵工作实现信息化，提高工作效率和品质。</w:t>
      </w:r>
    </w:p>
    <w:p>
      <w:pPr/>
      <w:br/>
    </w:p>
    <w:p>
      <w:pPr>
        <w:jc w:val="left"/>
        <w:ind w:left="0" w:right="0" w:firstLine="640"/>
        <w:spacing w:line="288" w:lineRule="auto"/>
      </w:pPr>
      <w:r>
        <w:rPr>
          <w:sz w:val="28"/>
          <w:szCs w:val="28"/>
        </w:rPr>
        <w:t xml:space="preserve">在做好征兵工作的同时，也要关注退伍军人的安置和服务工作，为他们的后续发展提供更多的帮助和支持。</w:t>
      </w:r>
    </w:p>
    <w:p>
      <w:pPr/>
      <w:br/>
    </w:p>
    <w:p>
      <w:pPr>
        <w:jc w:val="left"/>
        <w:ind w:left="0" w:right="0" w:firstLine="640"/>
        <w:spacing w:line="288" w:lineRule="auto"/>
      </w:pPr>
      <w:r>
        <w:rPr>
          <w:sz w:val="28"/>
          <w:szCs w:val="28"/>
        </w:rPr>
        <w:t xml:space="preserve">在此，我号召全县干部群众要高度重视征兵工作，要履职尽责，真抓实干，切实加强各项工作的组织和落实，在总结征兵工作经验的基础上，不断创新和改进征兵工作的各项举措和方法，努力实现征兵工作全面发展，为国家安全和军队建设作出更大的贡献！</w:t>
      </w:r>
    </w:p>
    <w:p>
      <w:pPr/>
      <w:br/>
    </w:p>
    <w:p>
      <w:pPr>
        <w:jc w:val="left"/>
        <w:ind w:left="0" w:right="0" w:firstLine="640"/>
        <w:spacing w:line="288" w:lineRule="auto"/>
      </w:pPr>
      <w:r>
        <w:rPr>
          <w:sz w:val="28"/>
          <w:szCs w:val="28"/>
        </w:rPr>
        <w:t xml:space="preserve">最后，希望大家对照国家征兵工作政策和要求，紧密结合实际情况，不断加强学习和思考，提高工作水平，以实际行动诠释对党和人民的忠诚，为我县的征兵工作贡献自己的智慧与力量！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2024-11-22T00:55:59+08:00</dcterms:created>
  <dcterms:modified xsi:type="dcterms:W3CDTF">2024-11-22T00:55:59+08:00</dcterms:modified>
</cp:coreProperties>
</file>

<file path=docProps/custom.xml><?xml version="1.0" encoding="utf-8"?>
<Properties xmlns="http://schemas.openxmlformats.org/officeDocument/2006/custom-properties" xmlns:vt="http://schemas.openxmlformats.org/officeDocument/2006/docPropsVTypes"/>
</file>