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全国科普日活动总结（组合3篇）</w:t>
      </w:r>
      <w:bookmarkEnd w:id="2"/>
    </w:p>
    <w:p>
      <w:pPr/>
      <w:br/>
    </w:p>
    <w:p>
      <w:pPr/>
      <w:r>
        <w:rPr>
          <w:color w:val="red"/>
          <w:sz w:val="32"/>
          <w:szCs w:val="32"/>
          <w:b w:val="1"/>
          <w:bCs w:val="1"/>
        </w:rPr>
        <w:t xml:space="preserve">篇1：全国科普日活动总结</w:t>
      </w:r>
    </w:p>
    <w:p>
      <w:pPr/>
      <w:br/>
    </w:p>
    <w:p>
      <w:pPr>
        <w:jc w:val="left"/>
        <w:ind w:left="0" w:right="0" w:firstLine="640"/>
        <w:spacing w:line="288" w:lineRule="auto"/>
      </w:pPr>
      <w:r>
        <w:rPr>
          <w:sz w:val="28"/>
          <w:szCs w:val="28"/>
        </w:rPr>
        <w:t xml:space="preserve">为了全面实施素养教育，提高同学的科技素养、科学创新精神，依据《关于开展地区20xx年“全国科普日”活动的通知》的文件精神，我校教研室于20xx年9月13日至9月18日在全校范围内全面、扎实地开展了科普日活动。首先，确定了我校的科普宣扬日主题为：“生活多姿多彩，科技无处不在”，制订了一系列的校科普日活动，有观看科普电影、科普学问讲座、手抄报、画科幻画等。通过活动，旨在让广阔师生通过参加科技活动，体验科技创新成果，充分体验学习、制造、动手、动脑的乐趣，促进科学发展的良好校内气氛，以此来促进我校的科普教育工作。现总结如下：</w:t>
      </w:r>
    </w:p>
    <w:p>
      <w:pPr/>
      <w:br/>
    </w:p>
    <w:p>
      <w:pPr>
        <w:jc w:val="left"/>
        <w:ind w:left="0" w:right="0" w:firstLine="640"/>
        <w:spacing w:line="288" w:lineRule="auto"/>
      </w:pPr>
      <w:r>
        <w:rPr>
          <w:sz w:val="28"/>
          <w:szCs w:val="28"/>
        </w:rPr>
        <w:t xml:space="preserve">一、提高熟悉，加大宣扬。</w:t>
      </w:r>
    </w:p>
    <w:p>
      <w:pPr/>
      <w:br/>
    </w:p>
    <w:p>
      <w:pPr>
        <w:jc w:val="left"/>
        <w:ind w:left="0" w:right="0" w:firstLine="640"/>
        <w:spacing w:line="288" w:lineRule="auto"/>
      </w:pPr>
      <w:r>
        <w:rPr>
          <w:sz w:val="28"/>
          <w:szCs w:val="28"/>
        </w:rPr>
        <w:t xml:space="preserve">学校领导非常重视科普宣扬日活动，成立了科普活动领导小组，在领导小组的详细领导下由各学段长详细负责，把本次的工作落实到了实处。</w:t>
      </w:r>
    </w:p>
    <w:p>
      <w:pPr/>
      <w:br/>
    </w:p>
    <w:p>
      <w:pPr>
        <w:jc w:val="left"/>
        <w:ind w:left="0" w:right="0" w:firstLine="640"/>
        <w:spacing w:line="288" w:lineRule="auto"/>
      </w:pPr>
      <w:r>
        <w:rPr>
          <w:sz w:val="28"/>
          <w:szCs w:val="28"/>
        </w:rPr>
        <w:t xml:space="preserve">二、活动丰富，精彩纷呈。</w:t>
      </w:r>
    </w:p>
    <w:p>
      <w:pPr/>
      <w:br/>
    </w:p>
    <w:p>
      <w:pPr>
        <w:jc w:val="left"/>
        <w:ind w:left="0" w:right="0" w:firstLine="640"/>
        <w:spacing w:line="288" w:lineRule="auto"/>
      </w:pPr>
      <w:r>
        <w:rPr>
          <w:sz w:val="28"/>
          <w:szCs w:val="28"/>
        </w:rPr>
        <w:t xml:space="preserve">1、于9月16日进行了《科学学问伴我成长》为主题的“国旗下讲话”，拉开了科普日活动帷幕。教育同学要多读科普读物，多留心观看身边的现象，多提问，多思索，多试验，多操作，随着时间的推移，信任科学的种子就会生根、发芽、开花并结出累累的硕果。盼望全体师生都能爱科学、学科学、用科学。</w:t>
      </w:r>
    </w:p>
    <w:p>
      <w:pPr/>
      <w:br/>
    </w:p>
    <w:p>
      <w:pPr>
        <w:jc w:val="left"/>
        <w:ind w:left="0" w:right="0" w:firstLine="640"/>
        <w:spacing w:line="288" w:lineRule="auto"/>
      </w:pPr>
      <w:r>
        <w:rPr>
          <w:sz w:val="28"/>
          <w:szCs w:val="28"/>
        </w:rPr>
        <w:t xml:space="preserve">2、晨会课上，各班班主任都对同学进行了科普学问介绍，告知同学科学技术是第一生产力。科学不仅转变了这个世界，也转变了我们的生活。她已越来越多地渗透到我们的日常生活中，如：我们可以乘坐飞机、高速列车平安快速地旅行，我们可以通过手机、电话和世界各地的亲朋好友联系，我们还可以通过网络购物等等。其实，科学就在我们每个人的身边。我们学科学，不仅仅为了成为科学家，也是为了能适应生活，成为新世纪的小公民。</w:t>
      </w:r>
    </w:p>
    <w:p>
      <w:pPr/>
      <w:br/>
    </w:p>
    <w:p>
      <w:pPr>
        <w:jc w:val="left"/>
        <w:ind w:left="0" w:right="0" w:firstLine="640"/>
        <w:spacing w:line="288" w:lineRule="auto"/>
      </w:pPr>
      <w:r>
        <w:rPr>
          <w:sz w:val="28"/>
          <w:szCs w:val="28"/>
        </w:rPr>
        <w:t xml:space="preserve">3、组织三——六班级同学开展了《我们爱科学》主题班会。同学们以回顾祖国科技历史，赞颂科技人才为主线，以学科学、爱科学、实际操作为主要内容，通过学习、实践，了解了科技学问，增添了创新意识，提高了技能素养，激发了同学学科学、爱科学的爱好。</w:t>
      </w:r>
    </w:p>
    <w:p>
      <w:pPr/>
      <w:br/>
    </w:p>
    <w:p>
      <w:pPr>
        <w:jc w:val="left"/>
        <w:ind w:left="0" w:right="0" w:firstLine="640"/>
        <w:spacing w:line="288" w:lineRule="auto"/>
      </w:pPr>
      <w:r>
        <w:rPr>
          <w:sz w:val="28"/>
          <w:szCs w:val="28"/>
        </w:rPr>
        <w:t xml:space="preserve">4、组织一、二班级的同学创作科幻画活动。科幻画是科学幻想的内容，有肯定的科学根据，通过绘画的手段，在画面上表现出来的一种绘画形式。对于一、二班级的学校生来说，科幻画真实地反映了孩子对美妙生活的追求。</w:t>
      </w:r>
    </w:p>
    <w:p>
      <w:pPr/>
      <w:br/>
    </w:p>
    <w:p>
      <w:pPr>
        <w:jc w:val="left"/>
        <w:ind w:left="0" w:right="0" w:firstLine="640"/>
        <w:spacing w:line="288" w:lineRule="auto"/>
      </w:pPr>
      <w:r>
        <w:rPr>
          <w:sz w:val="28"/>
          <w:szCs w:val="28"/>
        </w:rPr>
        <w:t xml:space="preserve">5、组织三班级同学主动投入到“校内里的小动物”活动中去。他们由科学老师带着，在校内中查找可爱的小动物们。当孩子们找到蚯蚓、蚂蚁的时候，他们感到无比的欢快。同时，孩子们在亲身实践的活动中也明白了一个道理：“我们都有一个家，学校是我们的家，也是小动物的家，我们共同生活在地球上，让我们手拉手儿一起爱护它！爱护动物就是爱护我们人类自己！”。</w:t>
      </w:r>
    </w:p>
    <w:p>
      <w:pPr/>
      <w:br/>
    </w:p>
    <w:p>
      <w:pPr>
        <w:jc w:val="left"/>
        <w:ind w:left="0" w:right="0" w:firstLine="640"/>
        <w:spacing w:line="288" w:lineRule="auto"/>
      </w:pPr>
      <w:r>
        <w:rPr>
          <w:sz w:val="28"/>
          <w:szCs w:val="28"/>
        </w:rPr>
        <w:t xml:space="preserve">6、组织四班级的同学参与了科普学问讲座。通过讲座，孩子们了解了很多生活中的科普小学问。如：肥皂水为什么能吹出泡泡？橡皮为什么能把铅笔字擦掉？高速大路为什么不是笔直的？电闪雷鸣谁先谁后？电话能传声的隐秘？镜子上的雾气？等等。让同学们从平常的生活中感受到科学的存在，科学的宏大！</w:t>
      </w:r>
    </w:p>
    <w:p>
      <w:pPr/>
      <w:br/>
    </w:p>
    <w:p>
      <w:pPr>
        <w:jc w:val="left"/>
        <w:ind w:left="0" w:right="0" w:firstLine="640"/>
        <w:spacing w:line="288" w:lineRule="auto"/>
      </w:pPr>
      <w:r>
        <w:rPr>
          <w:sz w:val="28"/>
          <w:szCs w:val="28"/>
        </w:rPr>
        <w:t xml:space="preserve">7、组织四班级的同学观看了《科学家的故事》视频。科学家用他们聪慧的才智，为人类当代社会的进展作出了巨大的奉献。为了捍卫真理、传播科学，很多科学家甚至献出了自己的生命。通过观看相关视频，同学们感受到了科学家在求知的道路上不懈追求、勇于探究的精神。</w:t>
      </w:r>
    </w:p>
    <w:p>
      <w:pPr/>
      <w:br/>
    </w:p>
    <w:p>
      <w:pPr>
        <w:jc w:val="left"/>
        <w:ind w:left="0" w:right="0" w:firstLine="640"/>
        <w:spacing w:line="288" w:lineRule="auto"/>
      </w:pPr>
      <w:r>
        <w:rPr>
          <w:sz w:val="28"/>
          <w:szCs w:val="28"/>
        </w:rPr>
        <w:t xml:space="preserve">8、组织五班级同学观看了科普影片《时空之旅》。《时空之旅》揉合了最先进的科技和最新的电脑动画技术，将人类已知的宇宙重现出来，跟随片子，同学们参与了一次动人心魄的旅程，行程横跨了整个科学界所知的时间和空间，由宇宙初开的大爆炸到人类现今的文明世界。科技无疑能关心我们观察许多宇宙奇景，但更多宇宙的谜团仍未解开。在总结过去科学发觉的同时，这次幻想旅程的终结或许正是人类真正时空之旅的开头。</w:t>
      </w:r>
    </w:p>
    <w:p>
      <w:pPr/>
      <w:br/>
    </w:p>
    <w:p>
      <w:pPr>
        <w:jc w:val="left"/>
        <w:ind w:left="0" w:right="0" w:firstLine="640"/>
        <w:spacing w:line="288" w:lineRule="auto"/>
      </w:pPr>
      <w:r>
        <w:rPr>
          <w:sz w:val="28"/>
          <w:szCs w:val="28"/>
        </w:rPr>
        <w:t xml:space="preserve">9、组织六班级同学开展了“我们爱科学”手抄报竞赛。本次竞赛创作出的手抄报图文并茂，内容充实，形式多样。参与活动的同时，也让同学们体验到了：生活中的种种事情都是有科学根据的，现代的科学技术飞速地进展，给人的生活带来了不少的乐趣，带来了不少的便捷，更给人的生活带来了许多的好处。作为现代的学校生，我们更该走近科学，去探究新知。</w:t>
      </w:r>
    </w:p>
    <w:p>
      <w:pPr/>
      <w:br/>
    </w:p>
    <w:p>
      <w:pPr>
        <w:jc w:val="left"/>
        <w:ind w:left="0" w:right="0" w:firstLine="640"/>
        <w:spacing w:line="288" w:lineRule="auto"/>
      </w:pPr>
      <w:r>
        <w:rPr>
          <w:sz w:val="28"/>
          <w:szCs w:val="28"/>
        </w:rPr>
        <w:t xml:space="preserve">10、组织全校同学依据年段不同分别读一本科普读物，增加同学科技学问含量，提高同学科普力量，开阔视野，形成校内深厚的读书风气，培育同学浓郁的读书爱好，养成良好的阅读习惯，营造书香校内。其中重点组织六班级同学撰写了科普读物读后感。《十万个为什么》、《我们爱科学》、《信任科学》、《十万个为什么之植物也会呼吸》等优秀科普读物成为了同学们的精神食粮，也激发了孩子们对科学的喜爱。</w:t>
      </w:r>
    </w:p>
    <w:p>
      <w:pPr/>
      <w:br/>
    </w:p>
    <w:p>
      <w:pPr>
        <w:jc w:val="left"/>
        <w:ind w:left="0" w:right="0" w:firstLine="640"/>
        <w:spacing w:line="288" w:lineRule="auto"/>
      </w:pPr>
      <w:r>
        <w:rPr>
          <w:sz w:val="28"/>
          <w:szCs w:val="28"/>
        </w:rPr>
        <w:t xml:space="preserve">本次科普日落下帷幕了，但并不意味着科普活动的结束，我们将连续结合学校实际状况，开展形式多样的科技教育和科普活动，同时，我们要连续从爱好入手，在科技活动中不断促进同学制造性思维的进展把科学教育渗透到各科教学、各项活动之中，努力把我校科学教育提高到一个新的水平。</w:t>
      </w:r>
    </w:p>
    <w:p>
      <w:pPr/>
      <w:br/>
    </w:p>
    <w:p>
      <w:pPr/>
      <w:r>
        <w:rPr>
          <w:color w:val="red"/>
          <w:sz w:val="32"/>
          <w:szCs w:val="32"/>
          <w:b w:val="1"/>
          <w:bCs w:val="1"/>
        </w:rPr>
        <w:t xml:space="preserve">篇2：全国科普日活动总结</w:t>
      </w:r>
    </w:p>
    <w:p>
      <w:pPr/>
      <w:br/>
    </w:p>
    <w:p>
      <w:pPr>
        <w:jc w:val="left"/>
        <w:ind w:left="0" w:right="0" w:firstLine="640"/>
        <w:spacing w:line="288" w:lineRule="auto"/>
      </w:pPr>
      <w:r>
        <w:rPr>
          <w:sz w:val="28"/>
          <w:szCs w:val="28"/>
        </w:rPr>
        <w:t xml:space="preserve">为进一步宣传贯彻落实《全民科学素质行动方案纲要》和《中华人民共和国科学技术普及法》，努力进步社区居民的文化素质，社区以科普日活动为载体，广泛开展群众喜闻乐见丰富多彩的科普宣传活动。在广场开展为期科普宣传活动。现将活动内容总结如下：</w:t>
      </w:r>
    </w:p>
    <w:p>
      <w:pPr/>
      <w:br/>
    </w:p>
    <w:p>
      <w:pPr>
        <w:jc w:val="left"/>
        <w:ind w:left="0" w:right="0" w:firstLine="640"/>
        <w:spacing w:line="288" w:lineRule="auto"/>
      </w:pPr>
      <w:r>
        <w:rPr>
          <w:sz w:val="28"/>
          <w:szCs w:val="28"/>
        </w:rPr>
        <w:t xml:space="preserve">一、精心组织，周密安排</w:t>
      </w:r>
    </w:p>
    <w:p>
      <w:pPr/>
      <w:br/>
    </w:p>
    <w:p>
      <w:pPr>
        <w:jc w:val="left"/>
        <w:ind w:left="0" w:right="0" w:firstLine="640"/>
        <w:spacing w:line="288" w:lineRule="auto"/>
      </w:pPr>
      <w:r>
        <w:rPr>
          <w:sz w:val="28"/>
          <w:szCs w:val="28"/>
        </w:rPr>
        <w:t xml:space="preserve">为了在社区内形成具有多种形式的群众性、社会性和经常性的科普工作新场面，社区决定利用“全国科普日”这个有利的契机，在社区内开展科普宣传活动。为保证科普日活动的全面开展，社区召开专门会议进展部署，成立了活动筹备小组，并将各项工作责任到人，形成主要领导详细抓，分管领导亲自抓的工作场面。目的是想通过开展活动不断进步社区公众的科普意识和科学文化素质，不断满足社区公众对科学技术知识增长的需求。形式的开展要求我们的科普工作必须与时俱进，进步认识、更新观念，不断创新科普形式，丰富科普内容，使社区科普工作逐渐受到老百姓的喜欢和认可。</w:t>
      </w:r>
    </w:p>
    <w:p>
      <w:pPr/>
      <w:br/>
    </w:p>
    <w:p>
      <w:pPr>
        <w:jc w:val="left"/>
        <w:ind w:left="0" w:right="0" w:firstLine="640"/>
        <w:spacing w:line="288" w:lineRule="auto"/>
      </w:pPr>
      <w:r>
        <w:rPr>
          <w:sz w:val="28"/>
          <w:szCs w:val="28"/>
        </w:rPr>
        <w:t xml:space="preserve">二、营造气氛，开展活动</w:t>
      </w:r>
    </w:p>
    <w:p>
      <w:pPr/>
      <w:br/>
    </w:p>
    <w:p>
      <w:pPr>
        <w:jc w:val="left"/>
        <w:ind w:left="0" w:right="0" w:firstLine="640"/>
        <w:spacing w:line="288" w:lineRule="auto"/>
      </w:pPr>
      <w:r>
        <w:rPr>
          <w:sz w:val="28"/>
          <w:szCs w:val="28"/>
        </w:rPr>
        <w:t xml:space="preserve">我们开展以“科技在我身边”的主题活动，在社区内展出了科普展板，将社区内科普宣传橱窗、科普图片资料更换一新，参加了文艺演出、发放宣传资料1000多份，营造科普日气氛。</w:t>
      </w:r>
    </w:p>
    <w:p>
      <w:pPr/>
      <w:br/>
    </w:p>
    <w:p>
      <w:pPr>
        <w:jc w:val="left"/>
        <w:ind w:left="0" w:right="0" w:firstLine="640"/>
        <w:spacing w:line="288" w:lineRule="auto"/>
      </w:pPr>
      <w:r>
        <w:rPr>
          <w:sz w:val="28"/>
          <w:szCs w:val="28"/>
        </w:rPr>
        <w:t xml:space="preserve">三、工作扎实，成效显著</w:t>
      </w:r>
    </w:p>
    <w:p>
      <w:pPr/>
      <w:br/>
    </w:p>
    <w:p>
      <w:pPr>
        <w:jc w:val="left"/>
        <w:ind w:left="0" w:right="0" w:firstLine="640"/>
        <w:spacing w:line="288" w:lineRule="auto"/>
      </w:pPr>
      <w:r>
        <w:rPr>
          <w:sz w:val="28"/>
          <w:szCs w:val="28"/>
        </w:rPr>
        <w:t xml:space="preserve">科普日系列活动的开展获得了实实在在的效果，为群众办实事、办好事，深受大家的普遍欢送。通过科普日活动的开展，努力营造了讲科学、爱科学、学科学、用科学的良好气氛，对进一步推动《全民科学素质行动方案纲要》的施行，进步广阔群众科学素质打下了根底。</w:t>
      </w:r>
    </w:p>
    <w:p>
      <w:pPr/>
      <w:br/>
    </w:p>
    <w:p>
      <w:pPr>
        <w:jc w:val="left"/>
        <w:ind w:left="0" w:right="0" w:firstLine="640"/>
        <w:spacing w:line="288" w:lineRule="auto"/>
      </w:pPr>
      <w:r>
        <w:rPr>
          <w:sz w:val="28"/>
          <w:szCs w:val="28"/>
        </w:rPr>
        <w:t xml:space="preserve">社区通过各种活动，营造了崇尚科学、反对迷信和抵抗伪科学的气氛，进步了社区居民的科学文化素质和生活质量。社区居民普遍感到，社区内的欢声笑语，人人亲切相处，精神相貌发生了宏大的变化，出现了文明、团结、安康、祥和的新气象。</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为了做好这次活动，我们对此项活动做了详细的分工和部署，尽量做到不漏掉每一个环节。此次科普活动开展，使居民们普遍进步了对科普工作的认识。当然还存在着诸多缺乏的地方。比方活动的内容较少，思路不够创新，在有些细节方面还有疏漏之处，虽然在开展科普活动之前，我们进展了大规模的宣传和发动，但参与的人群还是不够。</w:t>
      </w:r>
    </w:p>
    <w:p>
      <w:pPr/>
      <w:br/>
    </w:p>
    <w:p>
      <w:pPr>
        <w:jc w:val="left"/>
        <w:ind w:left="0" w:right="0" w:firstLine="640"/>
        <w:spacing w:line="288" w:lineRule="auto"/>
      </w:pPr>
      <w:r>
        <w:rPr>
          <w:sz w:val="28"/>
          <w:szCs w:val="28"/>
        </w:rPr>
        <w:t xml:space="preserve">今后，我们必须不断加强学习、更新观念、创新科普形式、丰富科普内容，使社区的科普工作走上科学、标准、公众化的轨道。我们坚信只要我们坚持不懈的努力，那么创始科学、文明、和谐新型社区的目的一定能早日实现。</w:t>
      </w:r>
    </w:p>
    <w:p>
      <w:pPr/>
      <w:br/>
    </w:p>
    <w:p>
      <w:pPr/>
      <w:r>
        <w:rPr>
          <w:color w:val="red"/>
          <w:sz w:val="32"/>
          <w:szCs w:val="32"/>
          <w:b w:val="1"/>
          <w:bCs w:val="1"/>
        </w:rPr>
        <w:t xml:space="preserve">篇3：全国科普日活动总结</w:t>
      </w:r>
    </w:p>
    <w:p>
      <w:pPr/>
      <w:br/>
    </w:p>
    <w:p>
      <w:pPr>
        <w:jc w:val="left"/>
        <w:ind w:left="0" w:right="0" w:firstLine="640"/>
        <w:spacing w:line="288" w:lineRule="auto"/>
      </w:pPr>
      <w:r>
        <w:rPr>
          <w:sz w:val="28"/>
          <w:szCs w:val="28"/>
        </w:rPr>
        <w:t xml:space="preserve">我校根据攀仁全科组《关于开展全国科普日活动的通知》的指导，通过广泛的科普宣传和科技教育活动，充分利用各种宣传阵地，向全校学生普及科学知识，科学方法和科学思想，弘扬科学精神，提高了学生的科学文化素质，增强学生了反对邪教和一切愚昧迷信的能力。在校园内了形成“学科学、爱科学、讲科学、用科学”的良好风气，把学好文化科学知识与振兴家乡经济，建设现代化祖国紧密联系起来。先将整个科普活动月的开展的活动情况总结如下：</w:t>
      </w:r>
    </w:p>
    <w:p>
      <w:pPr/>
      <w:br/>
    </w:p>
    <w:p>
      <w:pPr>
        <w:jc w:val="left"/>
        <w:ind w:left="0" w:right="0" w:firstLine="640"/>
        <w:spacing w:line="288" w:lineRule="auto"/>
      </w:pPr>
      <w:r>
        <w:rPr>
          <w:sz w:val="28"/>
          <w:szCs w:val="28"/>
        </w:rPr>
        <w:t xml:space="preserve">一、德育处召开班主任和科学组教师、艺体教师会议，安排科普月活动内容。</w:t>
      </w:r>
    </w:p>
    <w:p>
      <w:pPr/>
      <w:br/>
    </w:p>
    <w:p>
      <w:pPr>
        <w:jc w:val="left"/>
        <w:ind w:left="0" w:right="0" w:firstLine="640"/>
        <w:spacing w:line="288" w:lineRule="auto"/>
      </w:pPr>
      <w:r>
        <w:rPr>
          <w:sz w:val="28"/>
          <w:szCs w:val="28"/>
        </w:rPr>
        <w:t xml:space="preserve">二、德育处与少先队分别在九月中旬和下旬办了两期科普知识宣传板报。</w:t>
      </w:r>
    </w:p>
    <w:p>
      <w:pPr/>
      <w:br/>
    </w:p>
    <w:p>
      <w:pPr>
        <w:jc w:val="left"/>
        <w:ind w:left="0" w:right="0" w:firstLine="640"/>
        <w:spacing w:line="288" w:lineRule="auto"/>
      </w:pPr>
      <w:r>
        <w:rPr>
          <w:sz w:val="28"/>
          <w:szCs w:val="28"/>
        </w:rPr>
        <w:t xml:space="preserve">三、全校各班班主任组织开展以“科技创新”为主题的班队活动，组织学生学习科普知识，介绍一些先进的种植、养殖科技知识。此外，还对学生进行卫生健康、心理疏导、环境治理、抵制邪教等活动。</w:t>
      </w:r>
    </w:p>
    <w:p>
      <w:pPr/>
      <w:br/>
    </w:p>
    <w:p>
      <w:pPr>
        <w:jc w:val="left"/>
        <w:ind w:left="0" w:right="0" w:firstLine="640"/>
        <w:spacing w:line="288" w:lineRule="auto"/>
      </w:pPr>
      <w:r>
        <w:rPr>
          <w:sz w:val="28"/>
          <w:szCs w:val="28"/>
        </w:rPr>
        <w:t xml:space="preserve">四、各班办了一期宣传科普知识的班报。内容非常丰富，有孩子们收集的科普、科技知识，科技创新感言、绘画、手抄报等。</w:t>
      </w:r>
    </w:p>
    <w:p>
      <w:pPr/>
      <w:br/>
    </w:p>
    <w:p>
      <w:pPr>
        <w:jc w:val="left"/>
        <w:ind w:left="0" w:right="0" w:firstLine="640"/>
        <w:spacing w:line="288" w:lineRule="auto"/>
      </w:pPr>
      <w:r>
        <w:rPr>
          <w:sz w:val="28"/>
          <w:szCs w:val="28"/>
        </w:rPr>
        <w:t xml:space="preserve">五、学校“红领巾”广播站，每周星期三开播科普知识。</w:t>
      </w:r>
    </w:p>
    <w:p>
      <w:pPr/>
      <w:br/>
    </w:p>
    <w:p>
      <w:pPr>
        <w:jc w:val="left"/>
        <w:ind w:left="0" w:right="0" w:firstLine="640"/>
        <w:spacing w:line="288" w:lineRule="auto"/>
      </w:pPr>
      <w:r>
        <w:rPr>
          <w:sz w:val="28"/>
          <w:szCs w:val="28"/>
        </w:rPr>
        <w:t xml:space="preserve">六、美术教师在美术课上指导学生创作科学幻想画；信息技术课上，老师组织学生上网查科普资料，观看科普动画视频；科学教师在兴趣活动课上指导学生进行科技小制作。</w:t>
      </w:r>
    </w:p>
    <w:p>
      <w:pPr/>
      <w:br/>
    </w:p>
    <w:p>
      <w:pPr>
        <w:jc w:val="left"/>
        <w:ind w:left="0" w:right="0" w:firstLine="640"/>
        <w:spacing w:line="288" w:lineRule="auto"/>
      </w:pPr>
      <w:r>
        <w:rPr>
          <w:sz w:val="28"/>
          <w:szCs w:val="28"/>
        </w:rPr>
        <w:t xml:space="preserve">七、每天开放学校图书室，向学生借阅科普图书。</w:t>
      </w:r>
    </w:p>
    <w:p>
      <w:pPr/>
      <w:br/>
    </w:p>
    <w:p>
      <w:pPr>
        <w:jc w:val="left"/>
        <w:ind w:left="0" w:right="0" w:firstLine="640"/>
        <w:spacing w:line="288" w:lineRule="auto"/>
      </w:pPr>
      <w:r>
        <w:rPr>
          <w:sz w:val="28"/>
          <w:szCs w:val="28"/>
        </w:rPr>
        <w:t xml:space="preserve">八、德育处、少先队组织全校师生开展科技实践活动。组织学生到学校的果园基地，请乡农技员给学生讲解芒果栽培技术、病虫害防治技术、除草施肥技术、枝条嫁接技术。</w:t>
      </w:r>
    </w:p>
    <w:p>
      <w:pPr/>
      <w:br/>
    </w:p>
    <w:p>
      <w:pPr>
        <w:jc w:val="left"/>
        <w:ind w:left="0" w:right="0" w:firstLine="640"/>
        <w:spacing w:line="288" w:lineRule="auto"/>
      </w:pPr>
      <w:r>
        <w:rPr>
          <w:sz w:val="28"/>
          <w:szCs w:val="28"/>
        </w:rPr>
        <w:t xml:space="preserve">我校通过一系列丰富多彩的科普活动。激发起了广大学生“爱科学，讲科学，学科学，用科学”的热情，从而使崇尚科学的意识潜移默化地渗透进孩子们的内心深处，在全校掀起一股学科学、做科学、用科学的热潮，使学生科学素养得到普遍提高，也落实了普及科学的目标，提升了学校科学教育的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2025-03-14T04:23:24+08:00</dcterms:created>
  <dcterms:modified xsi:type="dcterms:W3CDTF">2025-03-14T04:23:24+08:00</dcterms:modified>
</cp:coreProperties>
</file>

<file path=docProps/custom.xml><?xml version="1.0" encoding="utf-8"?>
<Properties xmlns="http://schemas.openxmlformats.org/officeDocument/2006/custom-properties" xmlns:vt="http://schemas.openxmlformats.org/officeDocument/2006/docPropsVTypes"/>
</file>