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学习交流会心得总结</w:t>
      </w:r>
      <w:bookmarkEnd w:id="2"/>
    </w:p>
    <w:p>
      <w:pPr/>
      <w:br/>
    </w:p>
    <w:p>
      <w:pPr/>
      <w:r>
        <w:rPr>
          <w:color w:val="red"/>
          <w:sz w:val="32"/>
          <w:szCs w:val="32"/>
          <w:b w:val="1"/>
          <w:bCs w:val="1"/>
        </w:rPr>
        <w:t xml:space="preserve">篇1：学习交流会心得总结</w:t>
      </w:r>
    </w:p>
    <w:p>
      <w:pPr/>
      <w:br/>
    </w:p>
    <w:p>
      <w:pPr>
        <w:jc w:val="left"/>
        <w:ind w:left="0" w:right="0" w:firstLine="640"/>
        <w:spacing w:line="288" w:lineRule="auto"/>
      </w:pPr>
      <w:r>
        <w:rPr>
          <w:sz w:val="28"/>
          <w:szCs w:val="28"/>
        </w:rPr>
        <w:t xml:space="preserve">为了了解我系学生的学习情况，发现学习过程中存在的问题，交流学习经验，解决同学们在学习中遇到的困难，使每一位同学都能形成良好的学习态度和学习方法，同时也为了响应学院号召做好学风建设的工作，我国贸二班于2009年12月18日在11教学楼201教室举行了一场关于学习经验的交流讨论会</w:t>
      </w:r>
    </w:p>
    <w:p>
      <w:pPr/>
      <w:br/>
    </w:p>
    <w:p>
      <w:pPr>
        <w:jc w:val="left"/>
        <w:ind w:left="0" w:right="0" w:firstLine="640"/>
        <w:spacing w:line="288" w:lineRule="auto"/>
      </w:pPr>
      <w:r>
        <w:rPr>
          <w:sz w:val="28"/>
          <w:szCs w:val="28"/>
        </w:rPr>
        <w:t xml:space="preserve">本次活动目的是通过此次经验交流会来帮助同学在大学生活懂得学习的重要性，把学习放在第一位；并且除了学习还有很多必须做或者值得做的事，让们了解到学习的乐趣和大学生活的多姿多彩，如何安排时间做到学习工作两不误；借此机会加强的团队合作及协调精神，增进之间的友谊沟通。</w:t>
      </w:r>
    </w:p>
    <w:p>
      <w:pPr/>
      <w:br/>
    </w:p>
    <w:p>
      <w:pPr>
        <w:jc w:val="left"/>
        <w:ind w:left="0" w:right="0" w:firstLine="640"/>
        <w:spacing w:line="288" w:lineRule="auto"/>
      </w:pPr>
      <w:r>
        <w:rPr>
          <w:sz w:val="28"/>
          <w:szCs w:val="28"/>
        </w:rPr>
        <w:t xml:space="preserve">本次活动中，对于同学们出现的问题，张晓蕊老师给与了明确的解答。经过与老师和学长们的讨论后得出，解决我们在大学二年级这个特殊而关键的阶段出现的问题，我们首先是要找到大二学习的特点，然后得出学习方法。会议得出，大二学习有以下三大特点</w:t>
      </w:r>
    </w:p>
    <w:p>
      <w:pPr/>
      <w:br/>
    </w:p>
    <w:p>
      <w:pPr>
        <w:jc w:val="left"/>
        <w:ind w:left="0" w:right="0" w:firstLine="640"/>
        <w:spacing w:line="288" w:lineRule="auto"/>
      </w:pPr>
      <w:r>
        <w:rPr>
          <w:sz w:val="28"/>
          <w:szCs w:val="28"/>
        </w:rPr>
        <w:t xml:space="preserve">一、学习的主动性</w:t>
      </w:r>
    </w:p>
    <w:p>
      <w:pPr/>
      <w:br/>
    </w:p>
    <w:p>
      <w:pPr>
        <w:jc w:val="left"/>
        <w:ind w:left="0" w:right="0" w:firstLine="640"/>
        <w:spacing w:line="288" w:lineRule="auto"/>
      </w:pPr>
      <w:r>
        <w:rPr>
          <w:sz w:val="28"/>
          <w:szCs w:val="28"/>
        </w:rPr>
        <w:t xml:space="preserve">进入大学以后，老师只会充当引路人地角色，课堂教学往往是提纲挚领式的，教师在课堂上只讲难点、疑点、重点或者教师最有心得的一部分，其余的部分就要由学生自己去攻读，理解，掌握。学生必须自主的学习，探讨地实践。这就要求同学们培养自学能力。“与其诅咒黑暗，不如点亮蜡烛”。我们大二学生不应该只会跟在老师的身后亦步亦趋，而应当主动走在老师的前面。学会自学，在老师讲课之前就把课本中的相关问题琢磨清楚，然后在课堂上对照老师的讲解弥补自己在理解和认识上的不足之处。学会自学的习惯，不但在很大程度上决定了我们能否学好大学的课程，而且影响到大学毕业后，能否不断地吸收新地知识进行创造性地工作。</w:t>
      </w:r>
    </w:p>
    <w:p>
      <w:pPr/>
      <w:br/>
    </w:p>
    <w:p>
      <w:pPr>
        <w:jc w:val="left"/>
        <w:ind w:left="0" w:right="0" w:firstLine="640"/>
        <w:spacing w:line="288" w:lineRule="auto"/>
      </w:pPr>
      <w:r>
        <w:rPr>
          <w:sz w:val="28"/>
          <w:szCs w:val="28"/>
        </w:rPr>
        <w:t xml:space="preserve">二、专业性与综合性相结合</w:t>
      </w:r>
    </w:p>
    <w:p>
      <w:pPr/>
      <w:br/>
    </w:p>
    <w:p>
      <w:pPr>
        <w:jc w:val="left"/>
        <w:ind w:left="0" w:right="0" w:firstLine="640"/>
        <w:spacing w:line="288" w:lineRule="auto"/>
      </w:pPr>
      <w:r>
        <w:rPr>
          <w:sz w:val="28"/>
          <w:szCs w:val="28"/>
        </w:rPr>
        <w:t xml:space="preserve">专业性是大二学习阶段教育最明显的特点。从报考大学地那时起，我们就面临着就业的抉择，被录取上大学，专业方向就已经确定了。四年的大学学习的内容也都是围绕这一大方向来安排。所以我们要学好专业知识。可是很多同学对自己所报专业并不是感兴趣，造成这种情况地原因有三：一是没有客观的评估的寻找自己的兴趣所在；二是没有正确认识和处理兴趣与专业地关系；三是因为在学习上遇到了困难或对本专业抱有偏见，就以兴趣为借口，不愿意面对自己的专业。并且后者占多数。</w:t>
      </w:r>
    </w:p>
    <w:p>
      <w:pPr/>
      <w:br/>
    </w:p>
    <w:p>
      <w:pPr>
        <w:jc w:val="left"/>
        <w:ind w:left="0" w:right="0" w:firstLine="640"/>
        <w:spacing w:line="288" w:lineRule="auto"/>
      </w:pPr>
      <w:r>
        <w:rPr>
          <w:sz w:val="28"/>
          <w:szCs w:val="28"/>
        </w:rPr>
        <w:t xml:space="preserve">大家对于兴趣，不要把社会、家人或朋友认可和看重的事当做自己的爱好；不要以为有兴趣的事就是自己的兴趣所在，而是要亲身体验它并用自己的头脑作出判断；不要以为有兴趣的事情就可以成为自己的职业。事实表明，大多数人所从事的职业并非是自己所感兴趣的。人生的路很长，每个人都有很多不同的兴趣、爱好。在追寻兴趣之外，更重要的是要找寻自己终身不变的志向。我们不必把某种兴趣当作自己最后的目标，也不必要把任何一种兴趣的发展道路完全切断，在志向的指引下，不同兴趣完全可以平行发展。同学们应尽力把国贸专业专业知识读好，并在学习过程中逐渐培养自己对国贸专业的兴趣。</w:t>
      </w:r>
    </w:p>
    <w:p>
      <w:pPr/>
      <w:br/>
    </w:p>
    <w:p>
      <w:pPr>
        <w:jc w:val="left"/>
        <w:ind w:left="0" w:right="0" w:firstLine="640"/>
        <w:spacing w:line="288" w:lineRule="auto"/>
      </w:pPr>
      <w:r>
        <w:rPr>
          <w:sz w:val="28"/>
          <w:szCs w:val="28"/>
        </w:rPr>
        <w:t xml:space="preserve">与专业性相对的便是综合性。知识是一个庞大而复杂的体系，是紧密相联系的，我们所学的国贸专业是浩瀚知识体系中一个局部的细小分支。而要对这一细小分支作深入学习研究则又需要对这一局部乃至整体有所了解和认知。在大学学习中，必需遵循整体性即综合性的原则。把各种知识作为相互联系的整体来对待。如果已有知识是各自独立的，一方面会妨碍对这些知识本身的加深理解，另一方面，将影响利用这些知识关系去理解新的知识。如果独立起来去学知识，是学零件而不是学整体的。零件固然重要，只有学好专业知识才能深入，但离开整体去研究零件，是研究不清楚的。所以，有些同学认为学校开的某些课程与自己所学的专业无关，开的不合理，这些观点是不正确的。</w:t>
      </w:r>
    </w:p>
    <w:p>
      <w:pPr/>
      <w:br/>
    </w:p>
    <w:p>
      <w:pPr>
        <w:jc w:val="left"/>
        <w:ind w:left="0" w:right="0" w:firstLine="640"/>
        <w:spacing w:line="288" w:lineRule="auto"/>
      </w:pPr>
      <w:r>
        <w:rPr>
          <w:sz w:val="28"/>
          <w:szCs w:val="28"/>
        </w:rPr>
        <w:t xml:space="preserve">三、全面发展并注重能力培养</w:t>
      </w:r>
    </w:p>
    <w:p>
      <w:pPr/>
      <w:br/>
    </w:p>
    <w:p>
      <w:pPr>
        <w:jc w:val="left"/>
        <w:ind w:left="0" w:right="0" w:firstLine="640"/>
        <w:spacing w:line="288" w:lineRule="auto"/>
      </w:pPr>
      <w:r>
        <w:rPr>
          <w:sz w:val="28"/>
          <w:szCs w:val="28"/>
        </w:rPr>
        <w:t xml:space="preserve">当今社会，需要的是“丁”字型人才，即综合素质高，且在某一单项方面能力突出。全面发展是我国教育方针对学生提出的基本要求。马克思认为：“个人劳动能力的全面发展，即不仅要有良好的科学文化素质，身体素质，思想道德素质，而且还要有能妥善处理人际关系和适应社会变化的能力。”作德才兼备的综合性人才，从德、识、才、学、体、五方面全面发展。全面发展与大学学习的综合性特点是紧密相联系的。例如，学校在开专业课的同时，还开设体育、演讲与口才、创造学等文化课以及音乐欣赏、影视欣赏等选修课。目的就在于从多方面培养学生的素质。这就要求我们学生个人，在课余时间，也更要多学习，提高自己的综合能力。</w:t>
      </w:r>
    </w:p>
    <w:p>
      <w:pPr/>
      <w:br/>
    </w:p>
    <w:p>
      <w:pPr>
        <w:jc w:val="left"/>
        <w:ind w:left="0" w:right="0" w:firstLine="640"/>
        <w:spacing w:line="288" w:lineRule="auto"/>
      </w:pPr>
      <w:r>
        <w:rPr>
          <w:sz w:val="28"/>
          <w:szCs w:val="28"/>
        </w:rPr>
        <w:t xml:space="preserve">在全面发展，提高综合能力的同时，注重能力培养对于大二学生来说更加重要。知识再多，不会运用，也只能是一个“知识库，书呆子”。现在很多大学生存在高分低能的现象，大学生的能力培养是高等教育中十分重要的问题。也是我们大二学生应该注重的问题。获取知识和培养能力是人才成长的两个基本方面。人才的根本标志不在于积累了多少知识，而是看其是否具有利用知识进行创造的能力，我们国贸学生要想学有所成，适应工作及社会的要求，就必须注意各种能力的培养。在校学习期间，必须在全面掌握专业知识和其他有关知识的基础上，加强专业技能的培养和智力的开发，在学习书本知识的过程中重视教学实践环节的锻炼和学习。积极参加社会调查和生产实践活动。</w:t>
      </w:r>
    </w:p>
    <w:p>
      <w:pPr/>
      <w:br/>
    </w:p>
    <w:p>
      <w:pPr>
        <w:jc w:val="left"/>
        <w:ind w:left="0" w:right="0" w:firstLine="640"/>
        <w:spacing w:line="288" w:lineRule="auto"/>
      </w:pPr>
      <w:r>
        <w:rPr>
          <w:sz w:val="28"/>
          <w:szCs w:val="28"/>
        </w:rPr>
        <w:t xml:space="preserve">了解大二时期的学习特点，有助于同学们适应大二阶段的学习生活，认清自己，摆正心态，找到良好的学习方法。学习方法是提高学习效果，达到学习效率，达到学习目的的手段。在交流会上，全国自强之星、前学生会副主席、青年自愿者协会主席李文博同学在发言中强调了勤奋对于学习的重要性和心理素质对学习的影响。这些都是必要的，同时，一个青年人不但要用功学习，而且要有好的科学的学习方法。要勤于思考，多想问题，不要靠死记硬背，由其对于学习英语。英语四级通过者李丽锐同学为大家介绍了自己学习英语的方法，要从词汇、语法、阅读、听说，写作五个方面学习。多听、多说、多练。为此，会上决定成立国贸系英语突击学习小组，主要针对大家英语四级和六级考试来学习。学习方法正确，往往能收到事半功倍的成功，在大二学年学习中要把握住的几个主要环节是：预习、听课、复习、总结、记笔记、做作业、考试等。这些环节把握好了，就能为进一步获取知识，打下良好的基础。</w:t>
      </w:r>
    </w:p>
    <w:p>
      <w:pPr/>
      <w:br/>
    </w:p>
    <w:p>
      <w:pPr>
        <w:jc w:val="left"/>
        <w:ind w:left="0" w:right="0" w:firstLine="640"/>
        <w:spacing w:line="288" w:lineRule="auto"/>
      </w:pPr>
      <w:r>
        <w:rPr>
          <w:sz w:val="28"/>
          <w:szCs w:val="28"/>
        </w:rPr>
        <w:t xml:space="preserve">学习方法与学习的过程，阶段，心理条件等有着密切的联系，它不但蕴涵着对学习规律的认识，而且也放映了对学习内容的理解的程度。在一定意义上，它还是一种带有个性特征的学习风格。学习方法因人而异，但正确的学习方法应该遵循以下几个原则：循序渐进、熟读精思、自求自得、博约结合、知行统一。</w:t>
      </w:r>
    </w:p>
    <w:p>
      <w:pPr/>
      <w:br/>
    </w:p>
    <w:p>
      <w:pPr>
        <w:jc w:val="left"/>
        <w:ind w:left="0" w:right="0" w:firstLine="640"/>
        <w:spacing w:line="288" w:lineRule="auto"/>
      </w:pPr>
      <w:r>
        <w:rPr>
          <w:sz w:val="28"/>
          <w:szCs w:val="28"/>
        </w:rPr>
        <w:t xml:space="preserve">１、“循序渐进”——就是人们按照科学的知识体系和自身的智能条件，系统而有步骤地进行学习。它要求人们应该注重基础，切记好高骛远，急于求成。循序渐进的原则体现为：一要打好基础。二要由易到难。三要量力而行。</w:t>
      </w:r>
    </w:p>
    <w:p>
      <w:pPr/>
      <w:br/>
    </w:p>
    <w:p>
      <w:pPr>
        <w:jc w:val="left"/>
        <w:ind w:left="0" w:right="0" w:firstLine="640"/>
        <w:spacing w:line="288" w:lineRule="auto"/>
      </w:pPr>
      <w:r>
        <w:rPr>
          <w:sz w:val="28"/>
          <w:szCs w:val="28"/>
        </w:rPr>
        <w:t xml:space="preserve">２、“熟读精思”——就是要根据记忆和理解的辨证关系，把记忆与理解紧密联合起来，两者不可偏废。我们知道记忆与理解是密切联系、相辅相成的。一方面，只有在记忆的基础上进行理解，理解才能透彻；另一方面，只有在理解的参与下进行记忆，记忆才会牢固，“熟读”，要做到“三到”：心到、眼到、口到。“精思”，要善于提出问题和解决问题，用“自我诘难法”和“众说诘难法”去质疑问难。</w:t>
      </w:r>
    </w:p>
    <w:p>
      <w:pPr/>
      <w:br/>
    </w:p>
    <w:p>
      <w:pPr>
        <w:jc w:val="left"/>
        <w:ind w:left="0" w:right="0" w:firstLine="640"/>
        <w:spacing w:line="288" w:lineRule="auto"/>
      </w:pPr>
      <w:r>
        <w:rPr>
          <w:sz w:val="28"/>
          <w:szCs w:val="28"/>
        </w:rPr>
        <w:t xml:space="preserve">３、“自求自得”——就是要充分发挥学习的主动性和积极性，尽可能挖掘自我内在的学习潜力，培养和提高自学能力。自求自得的原则要求不要为读书而读书，应该把所学的知识加以消化吸收，变成自己的东西。</w:t>
      </w:r>
    </w:p>
    <w:p>
      <w:pPr/>
      <w:br/>
    </w:p>
    <w:p>
      <w:pPr>
        <w:jc w:val="left"/>
        <w:ind w:left="0" w:right="0" w:firstLine="640"/>
        <w:spacing w:line="288" w:lineRule="auto"/>
      </w:pPr>
      <w:r>
        <w:rPr>
          <w:sz w:val="28"/>
          <w:szCs w:val="28"/>
        </w:rPr>
        <w:t xml:space="preserve">４、“博约结合”——就是要根据广博和精研的辨证关系，把广博的精研结合起来，众所周知，博与约的关系是在博的基础上去约，在约的指导下去博，博约结合，相互促进。坚持博约结合，一是要广泛阅读，而是精读。</w:t>
      </w:r>
    </w:p>
    <w:p>
      <w:pPr/>
      <w:br/>
    </w:p>
    <w:p>
      <w:pPr>
        <w:jc w:val="left"/>
        <w:ind w:left="0" w:right="0" w:firstLine="640"/>
        <w:spacing w:line="288" w:lineRule="auto"/>
      </w:pPr>
      <w:r>
        <w:rPr>
          <w:sz w:val="28"/>
          <w:szCs w:val="28"/>
        </w:rPr>
        <w:t xml:space="preserve">５、“知行统一”——就是要根据认识与时间的辨证关系，把学习和实践结合起来，切忌学而不用。“知者行之始，行者知之成”，以行验证的知才是真知灼见，脱离行的知则是空知.因此，知行统一要注重实践：意识要善于在实践中学习，边实践、边积累。二是躬行实践，即把学习得来的知识，用在实际工作中，解决实际问题。</w:t>
      </w:r>
    </w:p>
    <w:p>
      <w:pPr/>
      <w:br/>
    </w:p>
    <w:p>
      <w:pPr>
        <w:jc w:val="left"/>
        <w:ind w:left="0" w:right="0" w:firstLine="640"/>
        <w:spacing w:line="288" w:lineRule="auto"/>
      </w:pPr>
      <w:r>
        <w:rPr>
          <w:sz w:val="28"/>
          <w:szCs w:val="28"/>
        </w:rPr>
        <w:t xml:space="preserve">独学而无友，则孤陋而寡闻。此次学习交流会为国贸2班学生提供了交流学习的平台。同学们提出的学习中存在的问题，具有针对性、实质性。班干部级优秀同学带表们从自己的亲身经历、自身感受给每位同学介绍了学习方法、学习与学生工作、社会实践、心理调节等的处理方式。解答了学生学习生活中存在的问题。让同学们更加了解大学生活的丰富多彩，大学学习需要掌握的方式方法。本次活动起到了提高全班学生的学习积极性以及提高学习能力，促进新、老生之间交流的作用，有利于我班形成优良的学风。每位与会同学倍受鼓舞，对以后的学习生活更加信心十足。</w:t>
      </w:r>
    </w:p>
    <w:p>
      <w:pPr/>
      <w:br/>
    </w:p>
    <w:p>
      <w:pPr>
        <w:jc w:val="left"/>
        <w:ind w:left="0" w:right="0" w:firstLine="640"/>
        <w:spacing w:line="288" w:lineRule="auto"/>
      </w:pPr>
      <w:r>
        <w:rPr>
          <w:sz w:val="28"/>
          <w:szCs w:val="28"/>
        </w:rPr>
        <w:t xml:space="preserve">在目标的指引下，信心加上勤奋加上好的学习方法，一定会让每位同学走向通往成功的阶梯。</w:t>
      </w:r>
    </w:p>
    <w:p>
      <w:pPr/>
      <w:br/>
    </w:p>
    <w:p>
      <w:pPr>
        <w:jc w:val="left"/>
        <w:ind w:left="0" w:right="0" w:firstLine="640"/>
        <w:spacing w:line="288" w:lineRule="auto"/>
      </w:pPr>
      <w:r>
        <w:rPr>
          <w:sz w:val="28"/>
          <w:szCs w:val="28"/>
        </w:rPr>
        <w:t xml:space="preserve">会议排了两名同学做了简短的演讲，主要谈了一下自己，激情的演讲得到了台下同学的肯定。上台和同学们谈论了很多自己生活中以及学习中积累的丰富经验，最后诚挚的演讲赢得台下一片呼声；结束演讲之后，进入同学中间，与同学面对面的交流，们积极踊跃地提问，如饥似渴地寻求知识；诚恳认真地回答，毫无保留地解惑，循循善诱的话语，使整个会场的热情达到最高潮，最后在同学意犹未尽中结束.</w:t>
      </w:r>
    </w:p>
    <w:p>
      <w:pPr/>
      <w:br/>
    </w:p>
    <w:p>
      <w:pPr/>
      <w:r>
        <w:rPr>
          <w:color w:val="red"/>
          <w:sz w:val="32"/>
          <w:szCs w:val="32"/>
          <w:b w:val="1"/>
          <w:bCs w:val="1"/>
        </w:rPr>
        <w:t xml:space="preserve">篇2：学习交流会心得总结</w:t>
      </w:r>
    </w:p>
    <w:p>
      <w:pPr/>
      <w:br/>
    </w:p>
    <w:p>
      <w:pPr>
        <w:jc w:val="left"/>
        <w:ind w:left="0" w:right="0" w:firstLine="640"/>
        <w:spacing w:line="288" w:lineRule="auto"/>
      </w:pPr>
      <w:r>
        <w:rPr>
          <w:sz w:val="28"/>
          <w:szCs w:val="28"/>
        </w:rPr>
        <w:t xml:space="preserve">本次学习从7月25日至8月7日，其中7月26、27两天是参加《全国高中学校数学新课程改革经验交流暨研讨会》，7月28至8月6日是参加《教育部XX普通高中课改实验省教师远程培训学者团队答疑工作》。下面我详细汇报一下。</w:t>
      </w:r>
    </w:p>
    <w:p>
      <w:pPr/>
      <w:br/>
    </w:p>
    <w:p>
      <w:pPr>
        <w:jc w:val="left"/>
        <w:ind w:left="0" w:right="0" w:firstLine="640"/>
        <w:spacing w:line="288" w:lineRule="auto"/>
      </w:pPr>
      <w:r>
        <w:rPr>
          <w:sz w:val="28"/>
          <w:szCs w:val="28"/>
        </w:rPr>
        <w:t xml:space="preserve">在《全国高中学校数学新课程改革经验交流暨研讨会》上的收获可以用一下关键词来总结：“问题认识、自主学习、合作学习、展示交流、数学阅读理解、作业评价、数学本质。”新课程的主持人刘坚、王尚志、张饴慈、张思明等都做了报告；6个先进学校的代表做了发言。共有大约150名学者、老师出席活动，还有数学通讯、中国教师报、中国教育报等杂志媒体参加。虽然新课改没有实质性与根本性的突破，但是已经有很多学校抓住机遇、走在前面，而且教育部门对此次新课改决心很大、极为坚决，不主动推进新课改就会成为“历史的罪人”。</w:t>
      </w:r>
    </w:p>
    <w:p>
      <w:pPr/>
      <w:br/>
    </w:p>
    <w:p>
      <w:pPr>
        <w:jc w:val="left"/>
        <w:ind w:left="0" w:right="0" w:firstLine="640"/>
        <w:spacing w:line="288" w:lineRule="auto"/>
      </w:pPr>
      <w:r>
        <w:rPr>
          <w:sz w:val="28"/>
          <w:szCs w:val="28"/>
        </w:rPr>
        <w:t xml:space="preserve">下面是是一些个人思虑。</w:t>
      </w:r>
    </w:p>
    <w:p>
      <w:pPr/>
      <w:br/>
    </w:p>
    <w:p>
      <w:pPr>
        <w:jc w:val="left"/>
        <w:ind w:left="0" w:right="0" w:firstLine="640"/>
        <w:spacing w:line="288" w:lineRule="auto"/>
      </w:pPr>
      <w:r>
        <w:rPr>
          <w:sz w:val="28"/>
          <w:szCs w:val="28"/>
        </w:rPr>
        <w:t xml:space="preserve">一、关于数学教诲传授的思虑与狐疑：</w:t>
      </w:r>
    </w:p>
    <w:p>
      <w:pPr/>
      <w:br/>
    </w:p>
    <w:p>
      <w:pPr>
        <w:jc w:val="left"/>
        <w:ind w:left="0" w:right="0" w:firstLine="640"/>
        <w:spacing w:line="288" w:lineRule="auto"/>
      </w:pPr>
      <w:r>
        <w:rPr>
          <w:sz w:val="28"/>
          <w:szCs w:val="28"/>
        </w:rPr>
        <w:t xml:space="preserve">1，为甚麽不是数学传授呢？我们很多时候忽略了教诲。新课改对教授发起了更高的要求，数学教授不可是教数学，他也是教授也要育人！为甚麽我们教授抓门生愈来愈近、成绩愈来愈高，可是师生感情愈来愈淡呢？这一点我并异国好的设法与做法，可是我们要高度珍视此事！</w:t>
      </w:r>
    </w:p>
    <w:p>
      <w:pPr/>
      <w:br/>
    </w:p>
    <w:p>
      <w:pPr>
        <w:jc w:val="left"/>
        <w:ind w:left="0" w:right="0" w:firstLine="640"/>
        <w:spacing w:line="288" w:lineRule="auto"/>
      </w:pPr>
      <w:r>
        <w:rPr>
          <w:sz w:val="28"/>
          <w:szCs w:val="28"/>
        </w:rPr>
        <w:t xml:space="preserve">2，我们为甚麽异国名师、名师工作室呢？我们具有“打不垮的数学教授”可是却异国有特点传授经验与结果，我们可以在高登科获得不错的成绩却得不到全国进步黉舍的承认，我们有各种式样的个人传给与集体备课却形不可一种联合的进步的传授模式（即数学组有语文组异国的，我们黉舍有其他黉舍异国的）。数学组的富强离不开程度的教授？高程度的数学教授也只会降生在优秀的数学组内？优秀的数学教授务必要进行大量的进修，我们在忙碌那个的传授中如何有效地进修呢？</w:t>
      </w:r>
    </w:p>
    <w:p>
      <w:pPr/>
      <w:br/>
    </w:p>
    <w:p>
      <w:pPr>
        <w:jc w:val="left"/>
        <w:ind w:left="0" w:right="0" w:firstLine="640"/>
        <w:spacing w:line="288" w:lineRule="auto"/>
      </w:pPr>
      <w:r>
        <w:rPr>
          <w:sz w:val="28"/>
          <w:szCs w:val="28"/>
        </w:rPr>
        <w:t xml:space="preserve">3，这一次进修了很多经验。可我想是不是是可以照搬某一种模式（如：杜郎口？）？如果各学一点会不会成为“怪模样”？如果徘徊等待会不会成为“教诲的犯人”？我们的实际环境允许我们迈多大的步子？举个例子：学案异国被表明是必定更有效地传授载体，也异国被表明是独一载体，我们是不是是坚定做下去？（青岛二中已经淡化了）。我们有异国更好的载体？如果教授们各用个的载领会不会很难把握集体程度的提拔？</w:t>
      </w:r>
    </w:p>
    <w:p>
      <w:pPr/>
      <w:br/>
    </w:p>
    <w:p>
      <w:pPr>
        <w:jc w:val="left"/>
        <w:ind w:left="0" w:right="0" w:firstLine="640"/>
        <w:spacing w:line="288" w:lineRule="auto"/>
      </w:pPr>
      <w:r>
        <w:rPr>
          <w:sz w:val="28"/>
          <w:szCs w:val="28"/>
        </w:rPr>
        <w:t xml:space="preserve">4，我们如何将数学的本质教给门生？我们敢不敢完全根据新课程标准讲课？（如选修课敢不敢开齐？数学建模等能不能展开？等等）</w:t>
      </w:r>
    </w:p>
    <w:p>
      <w:pPr/>
      <w:br/>
    </w:p>
    <w:p>
      <w:pPr>
        <w:jc w:val="left"/>
        <w:ind w:left="0" w:right="0" w:firstLine="640"/>
        <w:spacing w:line="288" w:lineRule="auto"/>
      </w:pPr>
      <w:r>
        <w:rPr>
          <w:sz w:val="28"/>
          <w:szCs w:val="28"/>
        </w:rPr>
        <w:t xml:space="preserve">二、关于讲堂传授的思虑与发起：</w:t>
      </w:r>
    </w:p>
    <w:p>
      <w:pPr/>
      <w:br/>
    </w:p>
    <w:p>
      <w:pPr>
        <w:jc w:val="left"/>
        <w:ind w:left="0" w:right="0" w:firstLine="640"/>
        <w:spacing w:line="288" w:lineRule="auto"/>
      </w:pPr>
      <w:r>
        <w:rPr>
          <w:sz w:val="28"/>
          <w:szCs w:val="28"/>
        </w:rPr>
        <w:t xml:space="preserve">1，“题目”。“题目”成为本次进修给我最深记忆的词。如何创设有效数学的题目情况？（即数学背景。表现数学代价，抓住门生的心。）如何发起有效的题目激发门生自立进修？如何发起有效的题目激发门生互助进修？“题目情况———自立进修———互助进修———亮相交换”已经成为新课改的讲堂传授的“骨架”，他们都必要有效地“题目”。可是我们的教授如今根本异国自动制造有效“题目”的认识与本领！我觉得这是如今急需办理的题目！比如：我本身喜好编题，可是张思明博士一模型连问编十几问是我极其震动！</w:t>
      </w:r>
    </w:p>
    <w:p>
      <w:pPr/>
      <w:br/>
    </w:p>
    <w:p>
      <w:pPr>
        <w:jc w:val="left"/>
        <w:ind w:left="0" w:right="0" w:firstLine="640"/>
        <w:spacing w:line="288" w:lineRule="auto"/>
      </w:pPr>
      <w:r>
        <w:rPr>
          <w:sz w:val="28"/>
          <w:szCs w:val="28"/>
        </w:rPr>
        <w:t xml:space="preserve">2，“教师与题目”。我们异国构成有凸起特点及成绩的数学传授模式，可是我们不乏优秀的教授。如何整合我们的教师资本？如何使得教师个别与数学组集体相辅相成的互助进步？我个人觉得：我们没干系便是以学案为载体，以集体备课为平台，富裕阐扬扫数教授的伶俐在传授上重点先进行“题目”认识上冲破。我觉得我们教授“题目”认识的进步后，制造“题目”的本领天然就有了！为甚麽我们的门生提不出题目？因为我们教授就提不出题目！我们一节课平铺直叙的听课的数学教授都想睡！举例：江苏南通的葛教授某节课的题目情境“周杰伦的专辑”，门生怎能睡着呢？城阳的柳美欣教授讲堂用“西瓜图片”引入，讲堂怎会无味呢？大略发起一个题目不消一分钟，可是制造这个题目毫不但仅是超出一分钟的时候题目！“异国题目的讲堂不是好讲堂！”“讲堂一入手下手就给门生题目。讲堂结束门生有了更过的题目”这是好讲堂！</w:t>
      </w:r>
    </w:p>
    <w:p>
      <w:pPr/>
      <w:br/>
    </w:p>
    <w:p>
      <w:pPr>
        <w:jc w:val="left"/>
        <w:ind w:left="0" w:right="0" w:firstLine="640"/>
        <w:spacing w:line="288" w:lineRule="auto"/>
      </w:pPr>
      <w:r>
        <w:rPr>
          <w:sz w:val="28"/>
          <w:szCs w:val="28"/>
        </w:rPr>
        <w:t xml:space="preserve">3，“讲堂查看”。这一点我是内心反对的，因为我传授就很随便，我不喜好异国创设力与本性的讲堂。可是，东北师大与青岛二中的教授都觉得其操纵公道的话会对教师专业本质成长救助很大，我的明白便是起码参加比赛简单获奖！至于如何讲堂查看？是不是是连门生笑了反复都要记下来？。我并异国成熟的方法。</w:t>
      </w:r>
    </w:p>
    <w:p>
      <w:pPr/>
      <w:br/>
    </w:p>
    <w:p>
      <w:pPr>
        <w:jc w:val="left"/>
        <w:ind w:left="0" w:right="0" w:firstLine="640"/>
        <w:spacing w:line="288" w:lineRule="auto"/>
      </w:pPr>
      <w:r>
        <w:rPr>
          <w:sz w:val="28"/>
          <w:szCs w:val="28"/>
        </w:rPr>
        <w:t xml:space="preserve">4，如何找到我们的特点？数学组有语文组异国、我们黉舍有其他黉舍异国才华称之为特点。如果我们获得结果就大略获得国度级课题，起码对教授们来讲建国度级果然课及公告国度及论文的机遇有了。这点我也异国成熟的设法。有个“传授活动经验”好像如今国际上也在方才入手下手摸索阶段，不知好不好探讨？</w:t>
      </w:r>
    </w:p>
    <w:p>
      <w:pPr/>
      <w:br/>
    </w:p>
    <w:p>
      <w:pPr>
        <w:jc w:val="left"/>
        <w:ind w:left="0" w:right="0" w:firstLine="640"/>
        <w:spacing w:line="288" w:lineRule="auto"/>
      </w:pPr>
      <w:r>
        <w:rPr>
          <w:sz w:val="28"/>
          <w:szCs w:val="28"/>
        </w:rPr>
        <w:t xml:space="preserve">因为兵戈到了全国进步的传授经验与结果太多导致本身另有很多很多异国来得及消化，是以今后还要连续的进修领会。因为对“题目”记忆太深了，所以在总结里“题目”较多。很感谢庄教授给我此次宝贵的进修机遇，真的很有成果。</w:t>
      </w:r>
    </w:p>
    <w:p>
      <w:pPr/>
      <w:br/>
    </w:p>
    <w:p>
      <w:pPr/>
      <w:r>
        <w:rPr>
          <w:color w:val="red"/>
          <w:sz w:val="32"/>
          <w:szCs w:val="32"/>
          <w:b w:val="1"/>
          <w:bCs w:val="1"/>
        </w:rPr>
        <w:t xml:space="preserve">篇3：学习交流会心得总结</w:t>
      </w:r>
    </w:p>
    <w:p>
      <w:pPr/>
      <w:br/>
    </w:p>
    <w:p>
      <w:pPr>
        <w:jc w:val="left"/>
        <w:ind w:left="0" w:right="0" w:firstLine="640"/>
        <w:spacing w:line="288" w:lineRule="auto"/>
      </w:pPr>
      <w:r>
        <w:rPr>
          <w:sz w:val="28"/>
          <w:szCs w:val="28"/>
        </w:rPr>
        <w:t xml:space="preserve">本次学习从____月____日至____月____日，其中____月26、27两天是参加《全国高中学校数学新课程改革经验交流暨研讨会》，____月____至____月____日是参加《教育部____普通高中课改实验省教师远程培训学者团队答疑工作》。下面我详细汇报一下。</w:t>
      </w:r>
    </w:p>
    <w:p>
      <w:pPr/>
      <w:br/>
    </w:p>
    <w:p>
      <w:pPr>
        <w:jc w:val="left"/>
        <w:ind w:left="0" w:right="0" w:firstLine="640"/>
        <w:spacing w:line="288" w:lineRule="auto"/>
      </w:pPr>
      <w:r>
        <w:rPr>
          <w:sz w:val="28"/>
          <w:szCs w:val="28"/>
        </w:rPr>
        <w:t xml:space="preserve">在《全国高中学校数学新课程改革经验交流暨研讨会》上的收获可以用一下关键词来总结：“问题认识、自主学习、合作学习、展示交流、数学阅读理解、作业评价、数学本质。”新课程的主持人刘坚、王尚志、张饴慈、张思明等都做了报告;____个先进学校的代表做了发言。共有大约____名学者、老师出席活动，还有数学通讯、中国教师报、中国教育报等杂志媒体参加。虽然新课改没有实质性与根本性的突破，但是已经有很多学校抓住机遇、走在前面，而且教育部门对此次新课改决心很大、极为坚决，不主动推进新课改就会成为“历史的罪人”。</w:t>
      </w:r>
    </w:p>
    <w:p>
      <w:pPr/>
      <w:br/>
    </w:p>
    <w:p>
      <w:pPr>
        <w:jc w:val="left"/>
        <w:ind w:left="0" w:right="0" w:firstLine="640"/>
        <w:spacing w:line="288" w:lineRule="auto"/>
      </w:pPr>
      <w:r>
        <w:rPr>
          <w:sz w:val="28"/>
          <w:szCs w:val="28"/>
        </w:rPr>
        <w:t xml:space="preserve">下面是是一些个人思虑。</w:t>
      </w:r>
    </w:p>
    <w:p>
      <w:pPr/>
      <w:br/>
    </w:p>
    <w:p>
      <w:pPr>
        <w:jc w:val="left"/>
        <w:ind w:left="0" w:right="0" w:firstLine="640"/>
        <w:spacing w:line="288" w:lineRule="auto"/>
      </w:pPr>
      <w:r>
        <w:rPr>
          <w:sz w:val="28"/>
          <w:szCs w:val="28"/>
        </w:rPr>
        <w:t xml:space="preserve">一、关于数学教诲传授的思虑与狐疑：</w:t>
      </w:r>
    </w:p>
    <w:p>
      <w:pPr/>
      <w:br/>
    </w:p>
    <w:p>
      <w:pPr>
        <w:jc w:val="left"/>
        <w:ind w:left="0" w:right="0" w:firstLine="640"/>
        <w:spacing w:line="288" w:lineRule="auto"/>
      </w:pPr>
      <w:r>
        <w:rPr>
          <w:sz w:val="28"/>
          <w:szCs w:val="28"/>
        </w:rPr>
        <w:t xml:space="preserve">1，为甚麽不是数学传授呢我们很多时候忽略了教诲。新课改对教授发起了更高的要求，数学教授不可是教数学，他也是教授也要育人!为甚麽我们教授抓门生愈来愈近、成绩愈来愈高，可是师生感情愈来愈淡呢这一点我并异国好的设法与做法，可是我们要高度珍视此事!</w:t>
      </w:r>
    </w:p>
    <w:p>
      <w:pPr/>
      <w:br/>
    </w:p>
    <w:p>
      <w:pPr>
        <w:jc w:val="left"/>
        <w:ind w:left="0" w:right="0" w:firstLine="640"/>
        <w:spacing w:line="288" w:lineRule="auto"/>
      </w:pPr>
      <w:r>
        <w:rPr>
          <w:sz w:val="28"/>
          <w:szCs w:val="28"/>
        </w:rPr>
        <w:t xml:space="preserve">2，我们为甚麽异国名师、名师工作室呢我们具有“打不垮的数学教授”可是却异国有特点传授经验与结果，我们可以在高登科获得不错的成绩却得不到全国进步黉舍的承认，我们有各种式样的个人传给与集体备课却形不可一种联合的进步的传授模式（即数学组有语文组异国的，我们黉舍有其他黉舍异国的）。数学组的富强离不开程度的教授高程度的数学教授也只会降生在优秀的数学组内优秀的数学教授务必要进行大量的进修，我们在忙碌那个的传授中如何有效地进修呢</w:t>
      </w:r>
    </w:p>
    <w:p>
      <w:pPr/>
      <w:br/>
    </w:p>
    <w:p>
      <w:pPr>
        <w:jc w:val="left"/>
        <w:ind w:left="0" w:right="0" w:firstLine="640"/>
        <w:spacing w:line="288" w:lineRule="auto"/>
      </w:pPr>
      <w:r>
        <w:rPr>
          <w:sz w:val="28"/>
          <w:szCs w:val="28"/>
        </w:rPr>
        <w:t xml:space="preserve">3，这一次进修了很多经验。可我想是不是是可以照搬某一种模式（如：杜郎口）如果各学一点会不会成为“怪模样”如果徘徊等待会不会成为“教诲的犯人”我们的实际环境允许我们迈多大的步子举个例子：学案异国被表明是必定更有效地传授载体，也异国被表明是独一载体，我们是不是是坚定做下去（青岛二中已经淡化了）。我们有异国更好的载体如果教授们各用个的载领会不会很难把握集体程度的提拔</w:t>
      </w:r>
    </w:p>
    <w:p>
      <w:pPr/>
      <w:br/>
    </w:p>
    <w:p>
      <w:pPr>
        <w:jc w:val="left"/>
        <w:ind w:left="0" w:right="0" w:firstLine="640"/>
        <w:spacing w:line="288" w:lineRule="auto"/>
      </w:pPr>
      <w:r>
        <w:rPr>
          <w:sz w:val="28"/>
          <w:szCs w:val="28"/>
        </w:rPr>
        <w:t xml:space="preserve">4，我们如何将数学的本质教给门生我们敢不敢完全根据新课程标准讲课（如选修课敢不敢开齐数学建模等能不能展开等等）</w:t>
      </w:r>
    </w:p>
    <w:p>
      <w:pPr/>
      <w:br/>
    </w:p>
    <w:p>
      <w:pPr>
        <w:jc w:val="left"/>
        <w:ind w:left="0" w:right="0" w:firstLine="640"/>
        <w:spacing w:line="288" w:lineRule="auto"/>
      </w:pPr>
      <w:r>
        <w:rPr>
          <w:sz w:val="28"/>
          <w:szCs w:val="28"/>
        </w:rPr>
        <w:t xml:space="preserve">二、关于讲堂传授的思虑与发起：</w:t>
      </w:r>
    </w:p>
    <w:p>
      <w:pPr/>
      <w:br/>
    </w:p>
    <w:p>
      <w:pPr>
        <w:jc w:val="left"/>
        <w:ind w:left="0" w:right="0" w:firstLine="640"/>
        <w:spacing w:line="288" w:lineRule="auto"/>
      </w:pPr>
      <w:r>
        <w:rPr>
          <w:sz w:val="28"/>
          <w:szCs w:val="28"/>
        </w:rPr>
        <w:t xml:space="preserve">1，“题目”。“题目”成为本次进修给我最深记忆的词。如何创设有效数学的题目情况（即数学背景。表现数学代价，抓住门生的心。）如何发起有效的题目激发门生自立进修如何发起有效的题目激发门生互助进修“题目情况自立进修互助进修亮相交换”已经成为新课改的讲堂传授的“骨架”，他们都必要有效地“题目”。可是我们的教授如今根本异国自动制造有效“题目”的认识与本领!我觉得这是如今急需办理的题目!比如：我本身喜好编题，可是张思明博士一模型连问编十几问是我极其震动!</w:t>
      </w:r>
    </w:p>
    <w:p>
      <w:pPr/>
      <w:br/>
    </w:p>
    <w:p>
      <w:pPr>
        <w:jc w:val="left"/>
        <w:ind w:left="0" w:right="0" w:firstLine="640"/>
        <w:spacing w:line="288" w:lineRule="auto"/>
      </w:pPr>
      <w:r>
        <w:rPr>
          <w:sz w:val="28"/>
          <w:szCs w:val="28"/>
        </w:rPr>
        <w:t xml:space="preserve">2，“教师与题目”。我们异国构成有凸起特点及成绩的数学传授模式，可是我们不乏优秀的教授。如何整合我们的教师资本如何使得教师个别与数学组集体相辅相成的互助进步我个人觉得：我们没干系便是以学案为载体，以集体备课为平台，富裕阐扬扫数教授的伶俐在传授上重点先进行“题目”认识上冲破。我觉得我们教授“题目”认识的进步后，制造“题目”的本领天然就有了!为甚麽我们的门生提不出题目因为我们教授就提不出题目!我们一节课平铺直叙的听课的数学教授都想睡!举例：江苏南通的葛教授某节课的题目情境“周杰伦的专辑”，门生怎能睡着呢城阳的柳美欣教授讲堂用“西瓜图片”引入，讲堂怎会无味呢大略发起一个题目不消一分钟，可是制造这个题目毫不但仅是超出一分钟的时候题目!“异国题目的讲堂不是好讲堂!”“讲堂一入手下手就给门生题目。讲堂结束门生有了更过的题目”这是好讲堂!</w:t>
      </w:r>
    </w:p>
    <w:p>
      <w:pPr/>
      <w:br/>
    </w:p>
    <w:p>
      <w:pPr>
        <w:jc w:val="left"/>
        <w:ind w:left="0" w:right="0" w:firstLine="640"/>
        <w:spacing w:line="288" w:lineRule="auto"/>
      </w:pPr>
      <w:r>
        <w:rPr>
          <w:sz w:val="28"/>
          <w:szCs w:val="28"/>
        </w:rPr>
        <w:t xml:space="preserve">3，“讲堂查看”。这一点我是内心反对的，因为我传授就很随便，我不喜好异国创设力与本性的讲堂。可是，东北师大与青岛二中的教授都觉得其操纵公道的话会对教师专业本质成长救助很大，我的明白便是起码参加比赛简单获奖!至于如何讲堂查看是不是是连门生笑了反复都要记下来。我并异国成熟的方法。</w:t>
      </w:r>
    </w:p>
    <w:p>
      <w:pPr/>
      <w:br/>
    </w:p>
    <w:p>
      <w:pPr>
        <w:jc w:val="left"/>
        <w:ind w:left="0" w:right="0" w:firstLine="640"/>
        <w:spacing w:line="288" w:lineRule="auto"/>
      </w:pPr>
      <w:r>
        <w:rPr>
          <w:sz w:val="28"/>
          <w:szCs w:val="28"/>
        </w:rPr>
        <w:t xml:space="preserve">4，如何找到我们的特点数学组有语文组异国、我们黉舍有其他黉舍异国才华称之为特点。如果我们获得结果就大略获得国度级课题，起码对教授们来讲建国度级果然课及公告国度及论文的机遇有了。这点我也异国成熟的设法。有个“传授活动经验”好像如今国际上也在方才入手下手摸索阶段，不知好不好探讨</w:t>
      </w:r>
    </w:p>
    <w:p>
      <w:pPr/>
      <w:br/>
    </w:p>
    <w:p>
      <w:pPr>
        <w:jc w:val="left"/>
        <w:ind w:left="0" w:right="0" w:firstLine="640"/>
        <w:spacing w:line="288" w:lineRule="auto"/>
      </w:pPr>
      <w:r>
        <w:rPr>
          <w:sz w:val="28"/>
          <w:szCs w:val="28"/>
        </w:rPr>
        <w:t xml:space="preserve">因为兵戈到了全国进步的传授经验与结果太多导致本身另有很多很多异国来得及消化，是以今后还要连续的进修领会。因为对“题目”记忆太深了，所以在总结里“题目”较多。很感谢庄教授给我此次宝贵的进修机遇，真的很有成果。</w:t>
      </w:r>
    </w:p>
    <w:p>
      <w:pPr/>
      <w:br/>
    </w:p>
    <w:p>
      <w:pPr/>
      <w:r>
        <w:rPr>
          <w:color w:val="red"/>
          <w:sz w:val="32"/>
          <w:szCs w:val="32"/>
          <w:b w:val="1"/>
          <w:bCs w:val="1"/>
        </w:rPr>
        <w:t xml:space="preserve">篇4：学习交流会心得总结</w:t>
      </w:r>
    </w:p>
    <w:p>
      <w:pPr/>
      <w:br/>
    </w:p>
    <w:p>
      <w:pPr>
        <w:jc w:val="left"/>
        <w:ind w:left="0" w:right="0" w:firstLine="640"/>
        <w:spacing w:line="288" w:lineRule="auto"/>
      </w:pPr>
      <w:r>
        <w:rPr>
          <w:sz w:val="28"/>
          <w:szCs w:val="28"/>
        </w:rPr>
        <w:t xml:space="preserve">在校领导的安排下，我们被安排在上海金融学院进行学习交流，现就学习成果进行报告。</w:t>
      </w:r>
    </w:p>
    <w:p>
      <w:pPr/>
      <w:br/>
    </w:p>
    <w:p>
      <w:pPr>
        <w:jc w:val="left"/>
        <w:ind w:left="0" w:right="0" w:firstLine="640"/>
        <w:spacing w:line="288" w:lineRule="auto"/>
      </w:pPr>
      <w:r>
        <w:rPr>
          <w:sz w:val="28"/>
          <w:szCs w:val="28"/>
        </w:rPr>
        <w:t xml:space="preserve">在金融学院交流的时候，金融学院的同学们就他们的大学生志愿服务平台，特色志愿服务项目进行了介绍，并就后世博时代如何更好开展志愿活动进行了议论。</w:t>
      </w:r>
    </w:p>
    <w:p>
      <w:pPr/>
      <w:br/>
    </w:p>
    <w:p>
      <w:pPr>
        <w:jc w:val="left"/>
        <w:ind w:left="0" w:right="0" w:firstLine="640"/>
        <w:spacing w:line="288" w:lineRule="auto"/>
      </w:pPr>
      <w:r>
        <w:rPr>
          <w:sz w:val="28"/>
          <w:szCs w:val="28"/>
        </w:rPr>
        <w:t xml:space="preserve">我在关于学风建设方面做了如下思考</w:t>
      </w:r>
    </w:p>
    <w:p>
      <w:pPr/>
      <w:br/>
    </w:p>
    <w:p>
      <w:pPr>
        <w:jc w:val="left"/>
        <w:ind w:left="0" w:right="0" w:firstLine="640"/>
        <w:spacing w:line="288" w:lineRule="auto"/>
      </w:pPr>
      <w:r>
        <w:rPr>
          <w:sz w:val="28"/>
          <w:szCs w:val="28"/>
        </w:rPr>
        <w:t xml:space="preserve">1、激励制度</w:t>
      </w:r>
    </w:p>
    <w:p>
      <w:pPr/>
      <w:br/>
    </w:p>
    <w:p>
      <w:pPr>
        <w:jc w:val="left"/>
        <w:ind w:left="0" w:right="0" w:firstLine="640"/>
        <w:spacing w:line="288" w:lineRule="auto"/>
      </w:pPr>
      <w:r>
        <w:rPr>
          <w:sz w:val="28"/>
          <w:szCs w:val="28"/>
        </w:rPr>
        <w:t xml:space="preserve">学风建设的关键在于充分发挥学生主体内在的自觉性，促使同学们形成自主学习的主动性和积极性，从而真正形成学风建设的内动力。金融学院对外青夜校的志愿者做了激励项目，此可以应用到学风建设上，1对学习的课程学习制定评级制度、学生进阶制度，提供学生们学习历程规划，2学期末评选优秀学习者，并设置奖金激励3额外设置“王牌学长”称号</w:t>
      </w:r>
    </w:p>
    <w:p>
      <w:pPr/>
      <w:br/>
    </w:p>
    <w:p>
      <w:pPr>
        <w:jc w:val="left"/>
        <w:ind w:left="0" w:right="0" w:firstLine="640"/>
        <w:spacing w:line="288" w:lineRule="auto"/>
      </w:pPr>
      <w:r>
        <w:rPr>
          <w:sz w:val="28"/>
          <w:szCs w:val="28"/>
        </w:rPr>
        <w:t xml:space="preserve">2、体系分级，责任到人</w:t>
      </w:r>
    </w:p>
    <w:p>
      <w:pPr/>
      <w:br/>
    </w:p>
    <w:p>
      <w:pPr>
        <w:jc w:val="left"/>
        <w:ind w:left="0" w:right="0" w:firstLine="640"/>
        <w:spacing w:line="288" w:lineRule="auto"/>
      </w:pPr>
      <w:r>
        <w:rPr>
          <w:sz w:val="28"/>
          <w:szCs w:val="28"/>
        </w:rPr>
        <w:t xml:space="preserve">在金融学院交流时，看到他们学院的大学生志愿平台有四级服务体系，且有些体系还分的很细，对此，我们对学风建设也可以进行各方面的体系分级，当学生在学习的哪方面出现问题时，可以对此进行及时问责并纠正。</w:t>
      </w:r>
    </w:p>
    <w:p>
      <w:pPr/>
      <w:br/>
    </w:p>
    <w:p>
      <w:pPr>
        <w:jc w:val="left"/>
        <w:ind w:left="0" w:right="0" w:firstLine="640"/>
        <w:spacing w:line="288" w:lineRule="auto"/>
      </w:pPr>
      <w:r>
        <w:rPr>
          <w:sz w:val="28"/>
          <w:szCs w:val="28"/>
        </w:rPr>
        <w:t xml:space="preserve">3、违纪问问题促学习</w:t>
      </w:r>
    </w:p>
    <w:p>
      <w:pPr/>
      <w:br/>
    </w:p>
    <w:p>
      <w:pPr>
        <w:jc w:val="left"/>
        <w:ind w:left="0" w:right="0" w:firstLine="640"/>
        <w:spacing w:line="288" w:lineRule="auto"/>
      </w:pPr>
      <w:r>
        <w:rPr>
          <w:sz w:val="28"/>
          <w:szCs w:val="28"/>
        </w:rPr>
        <w:t xml:space="preserve">金融学院的秩序是由老师和学院共同维持，老师不时四处闲逛监督，当看见学生违反纪律时，会有老师问问题，答不出才会有其他的惩罚，此既可以维持纪律，又能促进学生学习，我觉得可以借鉴。</w:t>
      </w:r>
    </w:p>
    <w:p>
      <w:pPr/>
      <w:br/>
    </w:p>
    <w:p>
      <w:pPr/>
      <w:r>
        <w:rPr>
          <w:color w:val="red"/>
          <w:sz w:val="32"/>
          <w:szCs w:val="32"/>
          <w:b w:val="1"/>
          <w:bCs w:val="1"/>
        </w:rPr>
        <w:t xml:space="preserve">篇5：学习交流会心得总结</w:t>
      </w:r>
    </w:p>
    <w:p>
      <w:pPr/>
      <w:br/>
    </w:p>
    <w:p>
      <w:pPr>
        <w:jc w:val="left"/>
        <w:ind w:left="0" w:right="0" w:firstLine="640"/>
        <w:spacing w:line="288" w:lineRule="auto"/>
      </w:pPr>
      <w:r>
        <w:rPr>
          <w:sz w:val="28"/>
          <w:szCs w:val="28"/>
        </w:rPr>
        <w:t xml:space="preserve">这次学习交流会是一个非常有意义的活动，让我从中获得了很多宝贵的经验和知识。以下是我对本次学习交流会的一些总结和心得：</w:t>
      </w:r>
    </w:p>
    <w:p>
      <w:pPr/>
      <w:br/>
    </w:p>
    <w:p>
      <w:pPr>
        <w:jc w:val="left"/>
        <w:ind w:left="0" w:right="0" w:firstLine="640"/>
        <w:spacing w:line="288" w:lineRule="auto"/>
      </w:pPr>
      <w:r>
        <w:rPr>
          <w:sz w:val="28"/>
          <w:szCs w:val="28"/>
        </w:rPr>
        <w:t xml:space="preserve">1.了解不同领域的知识：学习交流会提供了机会让我接触到了各个领域的专业人士，并从他们那里学到了很多有关法律和法规的知识。这对于我作为一名法学硕士研究生来说是非常宝贵的。</w:t>
      </w:r>
    </w:p>
    <w:p>
      <w:pPr/>
      <w:br/>
    </w:p>
    <w:p>
      <w:pPr>
        <w:jc w:val="left"/>
        <w:ind w:left="0" w:right="0" w:firstLine="640"/>
        <w:spacing w:line="288" w:lineRule="auto"/>
      </w:pPr>
      <w:r>
        <w:rPr>
          <w:sz w:val="28"/>
          <w:szCs w:val="28"/>
        </w:rPr>
        <w:t xml:space="preserve">2.拓宽了人际关系：通过学习交流会，我认识了很多志同道合的同学和导师。我们相互交流经验、分享学习资源，并建立了深厚的友谊。这些人际关系对我以后的学习和职业发展将起到积极的促进作用。</w:t>
      </w:r>
    </w:p>
    <w:p>
      <w:pPr/>
      <w:br/>
    </w:p>
    <w:p>
      <w:pPr>
        <w:jc w:val="left"/>
        <w:ind w:left="0" w:right="0" w:firstLine="640"/>
        <w:spacing w:line="288" w:lineRule="auto"/>
      </w:pPr>
      <w:r>
        <w:rPr>
          <w:sz w:val="28"/>
          <w:szCs w:val="28"/>
        </w:rPr>
        <w:t xml:space="preserve">3.提高了学术能力：在学习交流会上，我不仅仅是听别人的报告和演讲，还有机会展示自己的研究成果，并和他人进行深入的学术讨论。这让我对自己的研究有了更清晰的认识，也提高了我的学术表达能力。</w:t>
      </w:r>
    </w:p>
    <w:p>
      <w:pPr/>
      <w:br/>
    </w:p>
    <w:p>
      <w:pPr>
        <w:jc w:val="left"/>
        <w:ind w:left="0" w:right="0" w:firstLine="640"/>
        <w:spacing w:line="288" w:lineRule="auto"/>
      </w:pPr>
      <w:r>
        <w:rPr>
          <w:sz w:val="28"/>
          <w:szCs w:val="28"/>
        </w:rPr>
        <w:t xml:space="preserve">4.开阔了眼界：通过学习交流会，我有机会了解到最新的研究动态和前沿的研究领域。这让我对法学的发展趋势有了更深入的认识，也激发了我对法学研究更进一步的兴趣。</w:t>
      </w:r>
    </w:p>
    <w:p>
      <w:pPr/>
      <w:br/>
    </w:p>
    <w:p>
      <w:pPr>
        <w:jc w:val="left"/>
        <w:ind w:left="0" w:right="0" w:firstLine="640"/>
        <w:spacing w:line="288" w:lineRule="auto"/>
      </w:pPr>
      <w:r>
        <w:rPr>
          <w:sz w:val="28"/>
          <w:szCs w:val="28"/>
        </w:rPr>
        <w:t xml:space="preserve">综上所述，这次学习交流会让我受益匪浅。我会把所学到的知识应用到实际学习和研究中，并继续参加各种形式的学习交流活动，不断提升自己的学术能力和综合素质。</w:t>
      </w:r>
    </w:p>
    <w:p>
      <w:pPr/>
      <w:br/>
    </w:p>
    <w:p>
      <w:pPr>
        <w:jc w:val="left"/>
        <w:ind w:left="0" w:right="0" w:firstLine="640"/>
        <w:spacing w:line="288" w:lineRule="auto"/>
      </w:pPr>
      <w:r>
        <w:rPr>
          <w:sz w:val="28"/>
          <w:szCs w:val="28"/>
        </w:rPr>
        <w:t xml:space="preserve">以上是我对学习交流会的心得总结，谢谢！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2025-03-14T14:08:54+08:00</dcterms:created>
  <dcterms:modified xsi:type="dcterms:W3CDTF">2025-03-14T14:08:54+08:00</dcterms:modified>
</cp:coreProperties>
</file>

<file path=docProps/custom.xml><?xml version="1.0" encoding="utf-8"?>
<Properties xmlns="http://schemas.openxmlformats.org/officeDocument/2006/custom-properties" xmlns:vt="http://schemas.openxmlformats.org/officeDocument/2006/docPropsVTypes"/>
</file>